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AB6" w:rsidRDefault="00502AB6" w:rsidP="00A56629">
      <w:pPr>
        <w:pStyle w:val="Default"/>
        <w:jc w:val="righ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Allegato </w:t>
      </w:r>
      <w:r w:rsidR="00567658">
        <w:rPr>
          <w:rFonts w:asciiTheme="minorHAnsi" w:hAnsiTheme="minorHAnsi" w:cstheme="minorBidi"/>
          <w:color w:val="auto"/>
          <w:sz w:val="22"/>
          <w:szCs w:val="22"/>
        </w:rPr>
        <w:t>B</w:t>
      </w:r>
    </w:p>
    <w:p w:rsidR="00A56629" w:rsidRPr="00E6475D" w:rsidRDefault="00567658" w:rsidP="00A56629">
      <w:pPr>
        <w:pStyle w:val="Default"/>
        <w:jc w:val="right"/>
        <w:rPr>
          <w:rFonts w:asciiTheme="minorHAnsi" w:hAnsiTheme="minorHAnsi" w:cs="Times New Roman"/>
          <w:color w:val="auto"/>
          <w:sz w:val="22"/>
          <w:szCs w:val="22"/>
          <w:u w:val="single"/>
        </w:rPr>
      </w:pPr>
      <w:r>
        <w:rPr>
          <w:rFonts w:asciiTheme="minorHAnsi" w:hAnsiTheme="minorHAnsi" w:cs="Times New Roman"/>
          <w:bCs/>
          <w:color w:val="auto"/>
          <w:sz w:val="22"/>
          <w:szCs w:val="22"/>
          <w:u w:val="single"/>
        </w:rPr>
        <w:t>autocertificazione</w:t>
      </w:r>
      <w:r w:rsidR="00A56629" w:rsidRPr="00E6475D">
        <w:rPr>
          <w:rFonts w:asciiTheme="minorHAnsi" w:hAnsiTheme="minorHAnsi" w:cs="Times New Roman"/>
          <w:bCs/>
          <w:color w:val="auto"/>
          <w:sz w:val="22"/>
          <w:szCs w:val="22"/>
          <w:u w:val="single"/>
        </w:rPr>
        <w:t xml:space="preserve"> </w:t>
      </w:r>
    </w:p>
    <w:p w:rsidR="004A790E" w:rsidRDefault="004A790E" w:rsidP="00DB5C9B">
      <w:pPr>
        <w:widowControl w:val="0"/>
        <w:spacing w:before="60" w:after="60" w:line="240" w:lineRule="auto"/>
        <w:jc w:val="center"/>
        <w:rPr>
          <w:rFonts w:eastAsia="Times New Roman" w:cstheme="minorHAnsi"/>
          <w:b/>
          <w:lang w:eastAsia="it-IT"/>
        </w:rPr>
      </w:pPr>
    </w:p>
    <w:p w:rsidR="00502AB6" w:rsidRDefault="00502AB6" w:rsidP="004A790E">
      <w:pPr>
        <w:widowControl w:val="0"/>
        <w:spacing w:before="60" w:after="60"/>
        <w:jc w:val="both"/>
        <w:rPr>
          <w:rFonts w:ascii="Calibri" w:hAnsi="Calibri" w:cs="Calibri"/>
          <w:b/>
        </w:rPr>
      </w:pPr>
    </w:p>
    <w:p w:rsidR="00502AB6" w:rsidRPr="00B32FAC" w:rsidRDefault="00502AB6" w:rsidP="00502AB6">
      <w:pPr>
        <w:shd w:val="clear" w:color="auto" w:fill="FFFFFF"/>
        <w:jc w:val="both"/>
        <w:textAlignment w:val="top"/>
        <w:rPr>
          <w:rFonts w:ascii="Calibri" w:hAnsi="Calibri" w:cs="Calibri"/>
          <w:b/>
          <w:color w:val="1C2024"/>
        </w:rPr>
      </w:pPr>
      <w:r w:rsidRPr="00B32FAC">
        <w:rPr>
          <w:rFonts w:ascii="Calibri" w:hAnsi="Calibri" w:cs="Calibri"/>
          <w:b/>
          <w:color w:val="1C2024"/>
        </w:rPr>
        <w:t xml:space="preserve">Oggetto: Procedura negoziata senza bando, ai sensi degli artt. 76 comma 2 del </w:t>
      </w:r>
      <w:proofErr w:type="spellStart"/>
      <w:r w:rsidRPr="00B32FAC">
        <w:rPr>
          <w:rFonts w:ascii="Calibri" w:hAnsi="Calibri" w:cs="Calibri"/>
          <w:b/>
          <w:color w:val="1C2024"/>
        </w:rPr>
        <w:t>D.</w:t>
      </w:r>
      <w:proofErr w:type="gramStart"/>
      <w:r w:rsidRPr="00B32FAC">
        <w:rPr>
          <w:rFonts w:ascii="Calibri" w:hAnsi="Calibri" w:cs="Calibri"/>
          <w:b/>
          <w:color w:val="1C2024"/>
        </w:rPr>
        <w:t>Lg.vo</w:t>
      </w:r>
      <w:proofErr w:type="spellEnd"/>
      <w:proofErr w:type="gramEnd"/>
      <w:r w:rsidRPr="00B32FAC">
        <w:rPr>
          <w:rFonts w:ascii="Calibri" w:hAnsi="Calibri" w:cs="Calibri"/>
          <w:b/>
          <w:color w:val="1C2024"/>
        </w:rPr>
        <w:t xml:space="preserve"> 36/2023, </w:t>
      </w:r>
      <w:bookmarkStart w:id="0" w:name="_Hlk154756394"/>
      <w:r w:rsidRPr="00B32FAC">
        <w:rPr>
          <w:rFonts w:ascii="Calibri" w:hAnsi="Calibri" w:cs="Calibri"/>
          <w:b/>
          <w:color w:val="1C2024"/>
        </w:rPr>
        <w:t xml:space="preserve">volta alla conclusione di un accordo con più strutture alberghiere per il servizio di alloggiamento al personale delle Forze dell'Ordine </w:t>
      </w:r>
      <w:r w:rsidRPr="00B32FAC">
        <w:rPr>
          <w:rFonts w:ascii="Calibri" w:hAnsi="Calibri" w:cs="Calibri"/>
          <w:b/>
          <w:color w:val="1C2024"/>
          <w:u w:val="single"/>
        </w:rPr>
        <w:t>provenienti da altre sedi ed impiegati in attività di ordine e sicurezza pubblica Fuori Sede</w:t>
      </w:r>
      <w:r w:rsidRPr="00B32FAC">
        <w:rPr>
          <w:rFonts w:ascii="Calibri" w:hAnsi="Calibri" w:cs="Calibri"/>
          <w:b/>
          <w:color w:val="1C2024"/>
        </w:rPr>
        <w:t xml:space="preserve"> per l’evento straordinario del G7 che si terrà nella provincia di Brindisi nel giugno 2024. </w:t>
      </w:r>
    </w:p>
    <w:bookmarkEnd w:id="0"/>
    <w:p w:rsidR="004A790E" w:rsidRDefault="004A790E" w:rsidP="00DB5C9B">
      <w:pPr>
        <w:widowControl w:val="0"/>
        <w:spacing w:before="60" w:after="60" w:line="240" w:lineRule="auto"/>
        <w:jc w:val="center"/>
        <w:rPr>
          <w:rFonts w:eastAsia="Times New Roman" w:cstheme="minorHAnsi"/>
          <w:b/>
          <w:lang w:eastAsia="it-IT"/>
        </w:rPr>
      </w:pPr>
    </w:p>
    <w:p w:rsidR="00EF161F" w:rsidRPr="00E6475D" w:rsidRDefault="00A56629" w:rsidP="00EF161F">
      <w:pPr>
        <w:pStyle w:val="Default"/>
        <w:jc w:val="right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ALLA PREFETTURA DI </w:t>
      </w:r>
      <w:r w:rsidR="00EF161F"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>BRINDISI</w:t>
      </w:r>
    </w:p>
    <w:p w:rsidR="007D7E6C" w:rsidRPr="00E6475D" w:rsidRDefault="007D7E6C" w:rsidP="00551C0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Il sottoscritto ____________________________________nato a ___________________________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________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il _______________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, 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residente a _________________ in Via_____________________</w:t>
      </w:r>
      <w:r w:rsidR="00DB5C9B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n.____ (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come da allegata copia di valido documento di identità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>)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in qualità di legale rappresentante della Ditta/Società/Ente _________________________________ </w:t>
      </w:r>
    </w:p>
    <w:p w:rsidR="00213973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con sede in 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</w:t>
      </w:r>
      <w:r w:rsidR="003A6007" w:rsidRPr="00E6475D">
        <w:rPr>
          <w:rFonts w:asciiTheme="minorHAnsi" w:hAnsiTheme="minorHAnsi" w:cs="Times New Roman"/>
          <w:color w:val="auto"/>
          <w:sz w:val="22"/>
          <w:szCs w:val="22"/>
        </w:rPr>
        <w:t>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__ </w:t>
      </w:r>
    </w:p>
    <w:p w:rsidR="007D7E6C" w:rsidRPr="00E6475D" w:rsidRDefault="007D7E6C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Via 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______n. 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_______</w:t>
      </w:r>
      <w:r w:rsidR="003A6007" w:rsidRPr="00E6475D">
        <w:rPr>
          <w:rFonts w:asciiTheme="minorHAnsi" w:hAnsiTheme="minorHAnsi" w:cs="Times New Roman"/>
          <w:color w:val="auto"/>
          <w:sz w:val="22"/>
          <w:szCs w:val="22"/>
        </w:rPr>
        <w:t>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</w:t>
      </w:r>
    </w:p>
    <w:p w:rsidR="007D7E6C" w:rsidRPr="00E6475D" w:rsidRDefault="00701BC5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odice fiscale_____________________________     P.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Iva _________</w:t>
      </w:r>
      <w:r w:rsidR="000B1160" w:rsidRPr="00E6475D">
        <w:rPr>
          <w:rFonts w:asciiTheme="minorHAnsi" w:hAnsiTheme="minorHAnsi" w:cs="Times New Roman"/>
          <w:color w:val="auto"/>
          <w:sz w:val="22"/>
          <w:szCs w:val="22"/>
        </w:rPr>
        <w:t>______</w:t>
      </w:r>
      <w:r w:rsidR="007D7E6C" w:rsidRPr="00E6475D">
        <w:rPr>
          <w:rFonts w:asciiTheme="minorHAnsi" w:hAnsiTheme="minorHAnsi" w:cs="Times New Roman"/>
          <w:color w:val="auto"/>
          <w:sz w:val="22"/>
          <w:szCs w:val="22"/>
        </w:rPr>
        <w:t>________________________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7D7E6C" w:rsidRPr="00E6475D" w:rsidRDefault="000B1160" w:rsidP="000B1160">
      <w:pPr>
        <w:pStyle w:val="Default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PEC _________________________</w:t>
      </w:r>
      <w:r w:rsidR="00213973" w:rsidRPr="00E6475D">
        <w:rPr>
          <w:rFonts w:asciiTheme="minorHAnsi" w:hAnsiTheme="minorHAnsi" w:cs="Times New Roman"/>
          <w:color w:val="auto"/>
          <w:sz w:val="22"/>
          <w:szCs w:val="22"/>
        </w:rPr>
        <w:t>___telefono __________</w:t>
      </w:r>
      <w:r w:rsidRPr="00E6475D">
        <w:rPr>
          <w:rFonts w:asciiTheme="minorHAnsi" w:hAnsiTheme="minorHAnsi" w:cs="Times New Roman"/>
          <w:color w:val="auto"/>
          <w:sz w:val="22"/>
          <w:szCs w:val="22"/>
        </w:rPr>
        <w:t>________mail ___________________________</w:t>
      </w:r>
    </w:p>
    <w:p w:rsidR="007D7E6C" w:rsidRPr="00E6475D" w:rsidRDefault="007D7E6C" w:rsidP="007D7E6C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445/200;</w:t>
      </w:r>
    </w:p>
    <w:p w:rsidR="00A56629" w:rsidRPr="00E6475D" w:rsidRDefault="00A56629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502AB6" w:rsidRDefault="00A56629" w:rsidP="00DB5C9B">
      <w:pPr>
        <w:widowControl w:val="0"/>
        <w:spacing w:before="60" w:after="60" w:line="240" w:lineRule="auto"/>
        <w:jc w:val="both"/>
        <w:rPr>
          <w:rFonts w:cs="Times New Roman"/>
        </w:rPr>
      </w:pPr>
      <w:r w:rsidRPr="00E6475D">
        <w:rPr>
          <w:rFonts w:cs="Times New Roman"/>
        </w:rPr>
        <w:t>presa integrale v</w:t>
      </w:r>
      <w:r w:rsidR="00B466CC" w:rsidRPr="00E6475D">
        <w:rPr>
          <w:rFonts w:cs="Times New Roman"/>
        </w:rPr>
        <w:t>isione del</w:t>
      </w:r>
      <w:r w:rsidR="00502AB6">
        <w:rPr>
          <w:rFonts w:cs="Times New Roman"/>
        </w:rPr>
        <w:t xml:space="preserve"> disciplinare di cui all’oggetto</w:t>
      </w:r>
    </w:p>
    <w:p w:rsidR="00335D4D" w:rsidRPr="00E6475D" w:rsidRDefault="00335D4D" w:rsidP="00A5662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A56629" w:rsidRPr="00E6475D" w:rsidRDefault="00A56629" w:rsidP="00A56629">
      <w:pPr>
        <w:pStyle w:val="Default"/>
        <w:jc w:val="center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b/>
          <w:bCs/>
          <w:color w:val="auto"/>
          <w:sz w:val="22"/>
          <w:szCs w:val="22"/>
        </w:rPr>
        <w:t>DICHIARA</w:t>
      </w:r>
    </w:p>
    <w:p w:rsidR="00405F6F" w:rsidRDefault="00405F6F" w:rsidP="00A56629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466E7E" w:rsidRDefault="00BE068E" w:rsidP="00BE068E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color w:val="auto"/>
          <w:sz w:val="22"/>
          <w:szCs w:val="22"/>
        </w:rPr>
        <w:t xml:space="preserve">di </w:t>
      </w:r>
      <w:r w:rsidR="005E399F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presentare la </w:t>
      </w:r>
      <w:r w:rsidR="00A56629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candidatura </w:t>
      </w:r>
      <w:r w:rsidR="00154428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a nome della suddetta </w:t>
      </w:r>
      <w:r>
        <w:rPr>
          <w:rFonts w:asciiTheme="minorHAnsi" w:hAnsiTheme="minorHAnsi" w:cs="Times New Roman"/>
          <w:color w:val="auto"/>
          <w:sz w:val="22"/>
          <w:szCs w:val="22"/>
        </w:rPr>
        <w:t>Ditta</w:t>
      </w:r>
      <w:r w:rsidR="000E7579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BD35D5" w:rsidRPr="00E6475D">
        <w:rPr>
          <w:rFonts w:asciiTheme="minorHAnsi" w:hAnsiTheme="minorHAnsi" w:cs="Times New Roman"/>
          <w:color w:val="auto"/>
          <w:sz w:val="22"/>
          <w:szCs w:val="22"/>
        </w:rPr>
        <w:t>______________</w:t>
      </w:r>
      <w:r w:rsidR="00154428" w:rsidRPr="00E6475D">
        <w:rPr>
          <w:rFonts w:asciiTheme="minorHAnsi" w:hAnsiTheme="minorHAnsi" w:cs="Times New Roman"/>
          <w:color w:val="auto"/>
          <w:sz w:val="22"/>
          <w:szCs w:val="22"/>
        </w:rPr>
        <w:t>__________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 per la seguente struttura alberghiera con oltre 50 posti letto_______________ </w:t>
      </w:r>
      <w:r w:rsidR="00154428"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e dichiara, altresì, </w:t>
      </w:r>
    </w:p>
    <w:p w:rsidR="00BE068E" w:rsidRPr="00BE068E" w:rsidRDefault="00BE068E" w:rsidP="00BE068E">
      <w:pPr>
        <w:pStyle w:val="Default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567658" w:rsidRPr="00BE068E" w:rsidRDefault="00466E7E" w:rsidP="00BE068E">
      <w:pPr>
        <w:pStyle w:val="Default"/>
        <w:numPr>
          <w:ilvl w:val="0"/>
          <w:numId w:val="14"/>
        </w:numPr>
        <w:spacing w:after="19"/>
        <w:jc w:val="both"/>
        <w:rPr>
          <w:rFonts w:ascii="Calibri" w:hAnsi="Calibri" w:cs="Calibri"/>
          <w:sz w:val="22"/>
          <w:szCs w:val="22"/>
        </w:rPr>
      </w:pPr>
      <w:r w:rsidRPr="00E6475D">
        <w:rPr>
          <w:rFonts w:ascii="Calibri" w:hAnsi="Calibri" w:cs="Calibri"/>
          <w:sz w:val="22"/>
          <w:szCs w:val="22"/>
        </w:rPr>
        <w:t xml:space="preserve">Di </w:t>
      </w:r>
      <w:r w:rsidR="00567658">
        <w:rPr>
          <w:rFonts w:ascii="Calibri" w:hAnsi="Calibri" w:cs="Calibri"/>
          <w:sz w:val="22"/>
          <w:szCs w:val="22"/>
        </w:rPr>
        <w:t>essere iscritto</w:t>
      </w:r>
      <w:r w:rsidR="00BE068E">
        <w:rPr>
          <w:rFonts w:ascii="Calibri" w:hAnsi="Calibri" w:cs="Calibri"/>
          <w:sz w:val="22"/>
          <w:szCs w:val="22"/>
        </w:rPr>
        <w:t xml:space="preserve"> presso la</w:t>
      </w:r>
      <w:r w:rsidR="00567658" w:rsidRPr="00567658">
        <w:rPr>
          <w:rFonts w:ascii="Calibri" w:hAnsi="Calibri" w:cs="Calibri"/>
          <w:sz w:val="22"/>
          <w:szCs w:val="22"/>
        </w:rPr>
        <w:t xml:space="preserve"> C.C.I.A.A. di ____________________ n. iscrizione __________________________</w:t>
      </w:r>
      <w:r w:rsidR="00BE068E">
        <w:rPr>
          <w:rFonts w:ascii="Calibri" w:hAnsi="Calibri" w:cs="Calibri"/>
          <w:sz w:val="22"/>
          <w:szCs w:val="22"/>
        </w:rPr>
        <w:t xml:space="preserve"> </w:t>
      </w:r>
      <w:r w:rsidR="00567658" w:rsidRPr="00BE068E">
        <w:rPr>
          <w:rFonts w:ascii="Calibri" w:hAnsi="Calibri" w:cs="Calibri"/>
          <w:sz w:val="22"/>
          <w:szCs w:val="22"/>
        </w:rPr>
        <w:t>C.F. / P. IVA_________________________ con oggetto sociale attinente ai servizi di cui alla procedura sopra indicata (si consiglia allegare certificato CCIAA aggiornato)</w:t>
      </w:r>
      <w:r w:rsidR="00477EBD">
        <w:rPr>
          <w:rFonts w:ascii="Calibri" w:hAnsi="Calibri" w:cs="Calibri"/>
          <w:sz w:val="22"/>
          <w:szCs w:val="22"/>
        </w:rPr>
        <w:t>;</w:t>
      </w:r>
    </w:p>
    <w:p w:rsidR="00466E7E" w:rsidRPr="00477EBD" w:rsidRDefault="00FF66C0" w:rsidP="00466E7E">
      <w:pPr>
        <w:pStyle w:val="Default"/>
        <w:numPr>
          <w:ilvl w:val="0"/>
          <w:numId w:val="14"/>
        </w:numPr>
        <w:spacing w:after="19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di </w:t>
      </w:r>
      <w:bookmarkStart w:id="1" w:name="_GoBack"/>
      <w:bookmarkEnd w:id="1"/>
      <w:r w:rsidR="00466E7E" w:rsidRPr="00477EBD">
        <w:rPr>
          <w:rFonts w:ascii="Calibri" w:hAnsi="Calibri" w:cs="Calibri"/>
          <w:color w:val="auto"/>
          <w:sz w:val="22"/>
          <w:szCs w:val="22"/>
        </w:rPr>
        <w:t>non trovarsi in alcuna delle situazioni preclusive della partecipazione alle procedure di affidamento e alla stipula dei relativi contratti contemplate da</w:t>
      </w:r>
      <w:r w:rsidR="00477EBD" w:rsidRPr="00477EBD">
        <w:rPr>
          <w:rFonts w:ascii="Calibri" w:hAnsi="Calibri" w:cs="Calibri"/>
          <w:color w:val="auto"/>
          <w:sz w:val="22"/>
          <w:szCs w:val="22"/>
        </w:rPr>
        <w:t xml:space="preserve">gli </w:t>
      </w:r>
      <w:r w:rsidR="00466E7E" w:rsidRPr="00477EBD">
        <w:rPr>
          <w:rFonts w:ascii="Calibri" w:hAnsi="Calibri" w:cs="Calibri"/>
          <w:color w:val="auto"/>
          <w:sz w:val="22"/>
          <w:szCs w:val="22"/>
        </w:rPr>
        <w:t>art</w:t>
      </w:r>
      <w:r w:rsidR="00477EBD" w:rsidRPr="00477EBD">
        <w:rPr>
          <w:rFonts w:ascii="Calibri" w:hAnsi="Calibri" w:cs="Calibri"/>
          <w:color w:val="auto"/>
          <w:sz w:val="22"/>
          <w:szCs w:val="22"/>
        </w:rPr>
        <w:t>t</w:t>
      </w:r>
      <w:r w:rsidR="00466E7E" w:rsidRPr="00477EBD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477EBD" w:rsidRPr="00477EBD">
        <w:rPr>
          <w:rFonts w:ascii="Calibri" w:hAnsi="Calibri" w:cs="Calibri"/>
          <w:color w:val="auto"/>
          <w:sz w:val="22"/>
          <w:szCs w:val="22"/>
        </w:rPr>
        <w:t xml:space="preserve">94, 95, 96,97 e 98 </w:t>
      </w:r>
      <w:r w:rsidR="00466E7E" w:rsidRPr="00477EBD">
        <w:rPr>
          <w:rFonts w:ascii="Calibri" w:hAnsi="Calibri" w:cs="Calibri"/>
          <w:color w:val="auto"/>
          <w:sz w:val="22"/>
          <w:szCs w:val="22"/>
        </w:rPr>
        <w:t xml:space="preserve">del </w:t>
      </w:r>
      <w:proofErr w:type="spellStart"/>
      <w:r w:rsidR="00477EBD">
        <w:rPr>
          <w:rFonts w:ascii="Calibri" w:hAnsi="Calibri" w:cs="Calibri"/>
          <w:color w:val="auto"/>
          <w:sz w:val="22"/>
          <w:szCs w:val="22"/>
        </w:rPr>
        <w:t>D.</w:t>
      </w:r>
      <w:proofErr w:type="gramStart"/>
      <w:r w:rsidR="00477EBD">
        <w:rPr>
          <w:rFonts w:ascii="Calibri" w:hAnsi="Calibri" w:cs="Calibri"/>
          <w:color w:val="auto"/>
          <w:sz w:val="22"/>
          <w:szCs w:val="22"/>
        </w:rPr>
        <w:t>Lg.vo</w:t>
      </w:r>
      <w:proofErr w:type="spellEnd"/>
      <w:proofErr w:type="gramEnd"/>
      <w:r w:rsidR="00477EBD">
        <w:rPr>
          <w:rFonts w:ascii="Calibri" w:hAnsi="Calibri" w:cs="Calibri"/>
          <w:color w:val="auto"/>
          <w:sz w:val="22"/>
          <w:szCs w:val="22"/>
        </w:rPr>
        <w:t xml:space="preserve"> 36/2023 </w:t>
      </w:r>
      <w:r w:rsidR="00466E7E" w:rsidRPr="00477EBD">
        <w:rPr>
          <w:rFonts w:ascii="Calibri" w:hAnsi="Calibri" w:cs="Calibri"/>
          <w:color w:val="auto"/>
          <w:sz w:val="22"/>
          <w:szCs w:val="22"/>
        </w:rPr>
        <w:t>Codice dei contratti</w:t>
      </w:r>
      <w:r w:rsidR="00477EBD" w:rsidRPr="00477EBD">
        <w:rPr>
          <w:rFonts w:ascii="Calibri" w:hAnsi="Calibri" w:cs="Calibri"/>
          <w:color w:val="auto"/>
          <w:sz w:val="22"/>
          <w:szCs w:val="22"/>
        </w:rPr>
        <w:t>;</w:t>
      </w:r>
    </w:p>
    <w:p w:rsidR="00466E7E" w:rsidRPr="00E6475D" w:rsidRDefault="00466E7E" w:rsidP="00466E7E">
      <w:pPr>
        <w:pStyle w:val="Paragrafoelenco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color w:val="000000"/>
        </w:rPr>
        <w:t>di essere in regola</w:t>
      </w:r>
      <w:r w:rsidR="00B13681" w:rsidRPr="00E6475D">
        <w:rPr>
          <w:rFonts w:ascii="Calibri" w:hAnsi="Calibri" w:cs="Calibri"/>
          <w:color w:val="000000"/>
        </w:rPr>
        <w:t xml:space="preserve"> con i versamenti previdenziali e fiscali, nonché</w:t>
      </w:r>
      <w:r w:rsidRPr="00E6475D">
        <w:rPr>
          <w:rFonts w:ascii="Calibri" w:hAnsi="Calibri" w:cs="Calibri"/>
          <w:color w:val="000000"/>
        </w:rPr>
        <w:t xml:space="preserve"> con le norme che disciplinano il diritto al lavoro delle persone disabili legge 68/1999,  </w:t>
      </w:r>
    </w:p>
    <w:p w:rsidR="00466E7E" w:rsidRPr="00E6475D" w:rsidRDefault="00466E7E" w:rsidP="00466E7E">
      <w:pPr>
        <w:pStyle w:val="Paragrafoelenco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bCs/>
          <w:color w:val="000000"/>
        </w:rPr>
        <w:t xml:space="preserve">di non trovarsi nelle cause di incompatibilità di cui </w:t>
      </w:r>
      <w:r w:rsidRPr="00E6475D">
        <w:rPr>
          <w:rFonts w:ascii="Calibri" w:hAnsi="Calibri" w:cs="Calibri"/>
          <w:color w:val="000000"/>
        </w:rPr>
        <w:t>all’art. 53, comma 16-ter, del d.lgs. del 2001, n. 165 o di cui all’art. 35 del decreto-legge 24 giugno 2014, n. 90 convertito con modificazioni dalla Legge 11 agosto 2014, n. 114 o che siano incorsi, ai sensi della normativa vigente, in ulteriori divieti a contrattare con la pubblica amministrazione;</w:t>
      </w:r>
    </w:p>
    <w:p w:rsidR="00154428" w:rsidRPr="00E6475D" w:rsidRDefault="00466E7E" w:rsidP="00466E7E">
      <w:pPr>
        <w:pStyle w:val="Paragrafoelenco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color w:val="000000"/>
        </w:rPr>
        <w:t xml:space="preserve">di non essere incorso in causa di decadenza, sospensione o di divieto di cui all’art.67 del </w:t>
      </w:r>
      <w:proofErr w:type="spellStart"/>
      <w:r w:rsidRPr="00E6475D">
        <w:rPr>
          <w:rFonts w:ascii="Calibri" w:hAnsi="Calibri" w:cs="Calibri"/>
          <w:color w:val="000000"/>
        </w:rPr>
        <w:t>D.Lgs.</w:t>
      </w:r>
      <w:proofErr w:type="spellEnd"/>
      <w:r w:rsidRPr="00E6475D">
        <w:rPr>
          <w:rFonts w:ascii="Calibri" w:hAnsi="Calibri" w:cs="Calibri"/>
          <w:color w:val="000000"/>
        </w:rPr>
        <w:t xml:space="preserve"> 159/2011.</w:t>
      </w:r>
    </w:p>
    <w:p w:rsidR="003A6007" w:rsidRPr="00E6475D" w:rsidRDefault="003A6007" w:rsidP="00466E7E">
      <w:pPr>
        <w:pStyle w:val="Nessunaspaziatura"/>
        <w:numPr>
          <w:ilvl w:val="0"/>
          <w:numId w:val="14"/>
        </w:numPr>
        <w:spacing w:line="276" w:lineRule="auto"/>
        <w:jc w:val="both"/>
      </w:pPr>
      <w:r w:rsidRPr="00E6475D">
        <w:lastRenderedPageBreak/>
        <w:t xml:space="preserve">il rispetto dell’obbligo di denunciare ogni illecita richiesta di denaro, prestazione o </w:t>
      </w:r>
      <w:r w:rsidR="00477EBD" w:rsidRPr="00E6475D">
        <w:t>altre</w:t>
      </w:r>
      <w:r w:rsidRPr="00E6475D">
        <w:t xml:space="preserve"> utilità riguardant</w:t>
      </w:r>
      <w:r w:rsidR="00477EBD">
        <w:t>i</w:t>
      </w:r>
      <w:r w:rsidRPr="00E6475D">
        <w:t xml:space="preserve"> la fase di gara e la fase di esecuzione della prestazione e, comunque, ogni illecita interferenza nelle procedure di aggiudicazione e di esecuzione;</w:t>
      </w:r>
    </w:p>
    <w:p w:rsidR="009E671A" w:rsidRPr="00E6475D" w:rsidRDefault="003A6007" w:rsidP="00466E7E">
      <w:pPr>
        <w:pStyle w:val="Titolo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E6475D">
        <w:rPr>
          <w:rFonts w:asciiTheme="minorHAnsi" w:hAnsiTheme="minorHAnsi"/>
          <w:b w:val="0"/>
          <w:i w:val="0"/>
          <w:sz w:val="22"/>
          <w:szCs w:val="22"/>
        </w:rPr>
        <w:t>il rispetto dell’obbligo di denunciare immediatamente ogni tentativo di estorsione, intimidazione o condizionamento di natura criminale nei confronti dei titolari della ditta, dei componenti della compagine sociale e dei loro familiari</w:t>
      </w:r>
    </w:p>
    <w:p w:rsidR="009E671A" w:rsidRPr="00E6475D" w:rsidRDefault="009E671A" w:rsidP="009E671A">
      <w:pPr>
        <w:pStyle w:val="Titolo"/>
        <w:ind w:left="720"/>
        <w:jc w:val="both"/>
        <w:rPr>
          <w:rFonts w:asciiTheme="minorHAnsi" w:hAnsiTheme="minorHAnsi"/>
          <w:b w:val="0"/>
          <w:i w:val="0"/>
          <w:sz w:val="22"/>
          <w:szCs w:val="22"/>
        </w:rPr>
      </w:pPr>
    </w:p>
    <w:p w:rsidR="009E671A" w:rsidRPr="00E6475D" w:rsidRDefault="009E671A" w:rsidP="009E671A">
      <w:pPr>
        <w:rPr>
          <w:b/>
          <w:i/>
        </w:rPr>
      </w:pPr>
      <w:r w:rsidRPr="00E6475D">
        <w:rPr>
          <w:b/>
          <w:i/>
        </w:rPr>
        <w:t>Il sottoscritto, inoltre:</w:t>
      </w:r>
    </w:p>
    <w:p w:rsidR="009E671A" w:rsidRPr="00E6475D" w:rsidRDefault="009E671A" w:rsidP="009E671A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color w:val="000000"/>
        </w:rPr>
        <w:t>accetta, senza condizione o riserva alcuna tutte le norme e disposizioni contenute nella documentazione di cui alle premesse del disciplinar</w:t>
      </w:r>
      <w:r w:rsidR="00477EBD">
        <w:rPr>
          <w:rFonts w:ascii="Calibri" w:hAnsi="Calibri" w:cs="Calibri"/>
          <w:color w:val="000000"/>
        </w:rPr>
        <w:t>e della procedura negoziata</w:t>
      </w:r>
      <w:r w:rsidRPr="00E6475D">
        <w:rPr>
          <w:rFonts w:ascii="Calibri" w:hAnsi="Calibri" w:cs="Calibri"/>
          <w:color w:val="000000"/>
        </w:rPr>
        <w:t xml:space="preserve">; </w:t>
      </w:r>
    </w:p>
    <w:p w:rsidR="009E671A" w:rsidRPr="00E6475D" w:rsidRDefault="009E671A" w:rsidP="009E671A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color w:val="000000"/>
        </w:rPr>
        <w:t xml:space="preserve">indica il domicilio fiscale, il codice fiscale, la partita IVA, l’indirizzo di PEC il cui utilizzo autorizza per tutte le comunicazioni inerenti </w:t>
      </w:r>
      <w:proofErr w:type="gramStart"/>
      <w:r w:rsidRPr="00E6475D">
        <w:rPr>
          <w:rFonts w:ascii="Calibri" w:hAnsi="Calibri" w:cs="Calibri"/>
          <w:color w:val="000000"/>
        </w:rPr>
        <w:t>la</w:t>
      </w:r>
      <w:proofErr w:type="gramEnd"/>
      <w:r w:rsidRPr="00E6475D">
        <w:rPr>
          <w:rFonts w:ascii="Calibri" w:hAnsi="Calibri" w:cs="Calibri"/>
          <w:color w:val="000000"/>
        </w:rPr>
        <w:t xml:space="preserve"> presente procedura </w:t>
      </w:r>
      <w:r w:rsidR="00477EBD">
        <w:rPr>
          <w:rFonts w:ascii="Calibri" w:hAnsi="Calibri" w:cs="Calibri"/>
          <w:color w:val="000000"/>
        </w:rPr>
        <w:t>negoziata</w:t>
      </w:r>
      <w:r w:rsidRPr="00E6475D">
        <w:rPr>
          <w:rFonts w:ascii="Calibri" w:hAnsi="Calibri" w:cs="Calibri"/>
          <w:color w:val="000000"/>
        </w:rPr>
        <w:t>;</w:t>
      </w:r>
    </w:p>
    <w:p w:rsidR="009E671A" w:rsidRPr="00E6475D" w:rsidRDefault="009E671A" w:rsidP="009E671A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Calibri" w:hAnsi="Calibri" w:cs="Calibri"/>
          <w:b/>
        </w:rPr>
      </w:pPr>
      <w:r w:rsidRPr="00E6475D">
        <w:rPr>
          <w:rFonts w:ascii="Calibri" w:hAnsi="Calibri" w:cs="Calibri"/>
        </w:rPr>
        <w:t>sottoscrive, senza condizioni o riserve, le clausole c</w:t>
      </w:r>
      <w:r w:rsidR="00EB7D69" w:rsidRPr="00E6475D">
        <w:rPr>
          <w:rFonts w:ascii="Calibri" w:hAnsi="Calibri" w:cs="Calibri"/>
        </w:rPr>
        <w:t>ontenute nel Patto di integrità;</w:t>
      </w:r>
    </w:p>
    <w:p w:rsidR="009E671A" w:rsidRPr="00E6475D" w:rsidRDefault="009E671A" w:rsidP="009E671A">
      <w:pPr>
        <w:pStyle w:val="Paragrafoelenco"/>
        <w:numPr>
          <w:ilvl w:val="0"/>
          <w:numId w:val="11"/>
        </w:numPr>
        <w:overflowPunct w:val="0"/>
        <w:autoSpaceDE w:val="0"/>
        <w:autoSpaceDN w:val="0"/>
        <w:adjustRightInd w:val="0"/>
        <w:spacing w:after="80" w:line="240" w:lineRule="auto"/>
        <w:jc w:val="both"/>
        <w:textAlignment w:val="baseline"/>
        <w:rPr>
          <w:rFonts w:ascii="Calibri" w:hAnsi="Calibri" w:cs="Calibri"/>
          <w:color w:val="000000"/>
        </w:rPr>
      </w:pPr>
      <w:r w:rsidRPr="00E6475D">
        <w:rPr>
          <w:rFonts w:ascii="Calibri" w:hAnsi="Calibri" w:cs="Calibri"/>
          <w:color w:val="000000"/>
        </w:rPr>
        <w:t>dichiara di essere informato, ai sensi e per gli effetti del d.lgs. 30 giugno 2003, n. 196, che i dati personali raccolti saranno trattati, anche con strumenti informatici, esclusivamente nell’ambito del procedimento per il quale la dichiarazione viene resa;</w:t>
      </w:r>
    </w:p>
    <w:p w:rsidR="00E6475D" w:rsidRDefault="00E6475D" w:rsidP="00B5638A">
      <w:pPr>
        <w:pStyle w:val="Default"/>
        <w:spacing w:after="164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A56629" w:rsidRDefault="00A56629" w:rsidP="00B5638A">
      <w:pPr>
        <w:pStyle w:val="Default"/>
        <w:spacing w:after="164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bookmarkStart w:id="2" w:name="_Hlk158901398"/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Il sottoscritto acconsente, ai sensi del d.lgs. n. 196/2003, al trattamento dei propri dati per le finalità inerenti </w:t>
      </w:r>
      <w:proofErr w:type="gramStart"/>
      <w:r w:rsidRPr="00E6475D">
        <w:rPr>
          <w:rFonts w:asciiTheme="minorHAnsi" w:hAnsiTheme="minorHAnsi" w:cs="Times New Roman"/>
          <w:color w:val="auto"/>
          <w:sz w:val="22"/>
          <w:szCs w:val="22"/>
        </w:rPr>
        <w:t>la</w:t>
      </w:r>
      <w:proofErr w:type="gramEnd"/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procedura di che trattasi. </w:t>
      </w:r>
    </w:p>
    <w:p w:rsidR="00FF66C0" w:rsidRPr="00E6475D" w:rsidRDefault="00FF66C0" w:rsidP="00B5638A">
      <w:pPr>
        <w:pStyle w:val="Default"/>
        <w:spacing w:after="164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CB53B5" w:rsidRPr="00E6475D" w:rsidRDefault="00CB53B5" w:rsidP="00CB53B5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         Il Dichiarante</w:t>
      </w:r>
    </w:p>
    <w:p w:rsidR="00CB53B5" w:rsidRPr="00E6475D" w:rsidRDefault="00CB53B5" w:rsidP="00CB53B5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</w:p>
    <w:p w:rsidR="00466E7E" w:rsidRPr="00E6475D" w:rsidRDefault="00CB53B5" w:rsidP="00DB5C9B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E6475D">
        <w:rPr>
          <w:rFonts w:asciiTheme="minorHAnsi" w:hAnsiTheme="minorHAnsi" w:cs="Times New Roman"/>
          <w:color w:val="auto"/>
          <w:sz w:val="22"/>
          <w:szCs w:val="22"/>
        </w:rPr>
        <w:t xml:space="preserve">                                                                    __</w:t>
      </w:r>
      <w:r w:rsidR="00DB5C9B" w:rsidRPr="00E6475D">
        <w:rPr>
          <w:rFonts w:asciiTheme="minorHAnsi" w:hAnsiTheme="minorHAnsi" w:cs="Times New Roman"/>
          <w:color w:val="auto"/>
          <w:sz w:val="22"/>
          <w:szCs w:val="22"/>
        </w:rPr>
        <w:t>_______________________________</w:t>
      </w:r>
    </w:p>
    <w:p w:rsidR="00551C01" w:rsidRPr="00E6475D" w:rsidRDefault="00551C01" w:rsidP="00466E7E">
      <w:pPr>
        <w:pStyle w:val="Default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bookmarkEnd w:id="2"/>
    <w:p w:rsidR="00551C01" w:rsidRPr="00E6475D" w:rsidRDefault="00551C01" w:rsidP="00466E7E">
      <w:pPr>
        <w:pStyle w:val="Default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E6475D" w:rsidRPr="00E6475D" w:rsidRDefault="00FF66C0" w:rsidP="00FF66C0">
      <w:pPr>
        <w:pStyle w:val="Default"/>
        <w:ind w:left="4956" w:firstLine="708"/>
        <w:jc w:val="both"/>
        <w:rPr>
          <w:rFonts w:asciiTheme="minorHAnsi" w:hAnsiTheme="minorHAnsi" w:cs="Times New Roman"/>
          <w:b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z w:val="22"/>
          <w:szCs w:val="22"/>
        </w:rPr>
        <w:t>firmare digitalmente</w:t>
      </w:r>
    </w:p>
    <w:sectPr w:rsidR="00E6475D" w:rsidRPr="00E6475D" w:rsidSect="00422D8B">
      <w:foot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567" w:rsidRDefault="006F4567" w:rsidP="00445743">
      <w:pPr>
        <w:spacing w:after="0" w:line="240" w:lineRule="auto"/>
      </w:pPr>
      <w:r>
        <w:separator/>
      </w:r>
    </w:p>
  </w:endnote>
  <w:endnote w:type="continuationSeparator" w:id="0">
    <w:p w:rsidR="006F4567" w:rsidRDefault="006F4567" w:rsidP="0044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8679485"/>
      <w:docPartObj>
        <w:docPartGallery w:val="Page Numbers (Bottom of Page)"/>
        <w:docPartUnique/>
      </w:docPartObj>
    </w:sdtPr>
    <w:sdtEndPr/>
    <w:sdtContent>
      <w:p w:rsidR="00733870" w:rsidRDefault="00021A46">
        <w:pPr>
          <w:pStyle w:val="Pidipagina"/>
          <w:jc w:val="right"/>
        </w:pPr>
        <w:r>
          <w:fldChar w:fldCharType="begin"/>
        </w:r>
        <w:r w:rsidR="003C7868">
          <w:instrText>PAGE   \* MERGEFORMAT</w:instrText>
        </w:r>
        <w:r>
          <w:fldChar w:fldCharType="separate"/>
        </w:r>
        <w:r w:rsidR="00CF46E4">
          <w:rPr>
            <w:noProof/>
          </w:rPr>
          <w:t>2</w:t>
        </w:r>
        <w:r>
          <w:rPr>
            <w:noProof/>
          </w:rPr>
          <w:fldChar w:fldCharType="end"/>
        </w:r>
        <w:r w:rsidR="00EB7D69">
          <w:t>/2</w:t>
        </w:r>
      </w:p>
    </w:sdtContent>
  </w:sdt>
  <w:p w:rsidR="00733870" w:rsidRDefault="007338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567" w:rsidRDefault="006F4567" w:rsidP="00445743">
      <w:pPr>
        <w:spacing w:after="0" w:line="240" w:lineRule="auto"/>
      </w:pPr>
      <w:r>
        <w:separator/>
      </w:r>
    </w:p>
  </w:footnote>
  <w:footnote w:type="continuationSeparator" w:id="0">
    <w:p w:rsidR="006F4567" w:rsidRDefault="006F4567" w:rsidP="0044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D752AF"/>
    <w:multiLevelType w:val="hybridMultilevel"/>
    <w:tmpl w:val="8B48EB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2C8"/>
    <w:multiLevelType w:val="hybridMultilevel"/>
    <w:tmpl w:val="91E44F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9982A68E">
      <w:start w:val="19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72B2"/>
    <w:multiLevelType w:val="hybridMultilevel"/>
    <w:tmpl w:val="F146AAD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453BE0"/>
    <w:multiLevelType w:val="hybridMultilevel"/>
    <w:tmpl w:val="65A03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864B5"/>
    <w:multiLevelType w:val="hybridMultilevel"/>
    <w:tmpl w:val="9236B1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B608B"/>
    <w:multiLevelType w:val="hybridMultilevel"/>
    <w:tmpl w:val="E0024E3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863E7"/>
    <w:multiLevelType w:val="hybridMultilevel"/>
    <w:tmpl w:val="E2B6F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B5796"/>
    <w:multiLevelType w:val="hybridMultilevel"/>
    <w:tmpl w:val="BD42179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E17D25"/>
    <w:multiLevelType w:val="hybridMultilevel"/>
    <w:tmpl w:val="C2EEAE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E7592"/>
    <w:multiLevelType w:val="hybridMultilevel"/>
    <w:tmpl w:val="572ED64C"/>
    <w:lvl w:ilvl="0" w:tplc="C0E81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0073"/>
    <w:multiLevelType w:val="hybridMultilevel"/>
    <w:tmpl w:val="E4B6D590"/>
    <w:lvl w:ilvl="0" w:tplc="140ED5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71E5A"/>
    <w:multiLevelType w:val="hybridMultilevel"/>
    <w:tmpl w:val="0E9E3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A5CCD"/>
    <w:multiLevelType w:val="hybridMultilevel"/>
    <w:tmpl w:val="D9ECE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42999"/>
    <w:multiLevelType w:val="hybridMultilevel"/>
    <w:tmpl w:val="A8DC98A0"/>
    <w:lvl w:ilvl="0" w:tplc="019AAA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E00F1"/>
    <w:multiLevelType w:val="hybridMultilevel"/>
    <w:tmpl w:val="7D302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638DF"/>
    <w:multiLevelType w:val="hybridMultilevel"/>
    <w:tmpl w:val="26A8686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FDB367E"/>
    <w:multiLevelType w:val="hybridMultilevel"/>
    <w:tmpl w:val="86CCB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2"/>
  </w:num>
  <w:num w:numId="5">
    <w:abstractNumId w:val="15"/>
  </w:num>
  <w:num w:numId="6">
    <w:abstractNumId w:val="10"/>
  </w:num>
  <w:num w:numId="7">
    <w:abstractNumId w:val="13"/>
  </w:num>
  <w:num w:numId="8">
    <w:abstractNumId w:val="9"/>
  </w:num>
  <w:num w:numId="9">
    <w:abstractNumId w:val="16"/>
  </w:num>
  <w:num w:numId="10">
    <w:abstractNumId w:val="5"/>
  </w:num>
  <w:num w:numId="11">
    <w:abstractNumId w:val="3"/>
  </w:num>
  <w:num w:numId="12">
    <w:abstractNumId w:val="7"/>
  </w:num>
  <w:num w:numId="13">
    <w:abstractNumId w:val="17"/>
  </w:num>
  <w:num w:numId="14">
    <w:abstractNumId w:val="6"/>
  </w:num>
  <w:num w:numId="15">
    <w:abstractNumId w:val="1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5DF"/>
    <w:rsid w:val="00021A46"/>
    <w:rsid w:val="000556FB"/>
    <w:rsid w:val="000A370A"/>
    <w:rsid w:val="000B1160"/>
    <w:rsid w:val="000C6CB5"/>
    <w:rsid w:val="000E7579"/>
    <w:rsid w:val="000F0351"/>
    <w:rsid w:val="00125352"/>
    <w:rsid w:val="0015337B"/>
    <w:rsid w:val="00154428"/>
    <w:rsid w:val="001B523F"/>
    <w:rsid w:val="001D193B"/>
    <w:rsid w:val="001E1309"/>
    <w:rsid w:val="001E228C"/>
    <w:rsid w:val="00213973"/>
    <w:rsid w:val="00215789"/>
    <w:rsid w:val="00217BD5"/>
    <w:rsid w:val="00222E23"/>
    <w:rsid w:val="0025227D"/>
    <w:rsid w:val="002646F1"/>
    <w:rsid w:val="00277B88"/>
    <w:rsid w:val="00283A55"/>
    <w:rsid w:val="002B76A5"/>
    <w:rsid w:val="002F1E24"/>
    <w:rsid w:val="00320EF0"/>
    <w:rsid w:val="00335D4D"/>
    <w:rsid w:val="00337222"/>
    <w:rsid w:val="003537A0"/>
    <w:rsid w:val="00392237"/>
    <w:rsid w:val="003A6007"/>
    <w:rsid w:val="003A672E"/>
    <w:rsid w:val="003B3421"/>
    <w:rsid w:val="003C64EE"/>
    <w:rsid w:val="003C7868"/>
    <w:rsid w:val="003F2EA7"/>
    <w:rsid w:val="00405F6F"/>
    <w:rsid w:val="00422D8B"/>
    <w:rsid w:val="00427CAE"/>
    <w:rsid w:val="00445743"/>
    <w:rsid w:val="00454890"/>
    <w:rsid w:val="004556B7"/>
    <w:rsid w:val="00466E7E"/>
    <w:rsid w:val="004756DE"/>
    <w:rsid w:val="00477EBD"/>
    <w:rsid w:val="00485C85"/>
    <w:rsid w:val="00486199"/>
    <w:rsid w:val="004A16A4"/>
    <w:rsid w:val="004A790E"/>
    <w:rsid w:val="004B6CA5"/>
    <w:rsid w:val="004D67CE"/>
    <w:rsid w:val="004D7368"/>
    <w:rsid w:val="00502AB6"/>
    <w:rsid w:val="005105DF"/>
    <w:rsid w:val="005345A8"/>
    <w:rsid w:val="005416B6"/>
    <w:rsid w:val="00551C01"/>
    <w:rsid w:val="005605CF"/>
    <w:rsid w:val="00567658"/>
    <w:rsid w:val="00575DAB"/>
    <w:rsid w:val="005876C3"/>
    <w:rsid w:val="00590F67"/>
    <w:rsid w:val="005957DA"/>
    <w:rsid w:val="005A223E"/>
    <w:rsid w:val="005E399F"/>
    <w:rsid w:val="005E420F"/>
    <w:rsid w:val="00603792"/>
    <w:rsid w:val="00613E89"/>
    <w:rsid w:val="006342C0"/>
    <w:rsid w:val="00655F90"/>
    <w:rsid w:val="006C3F4E"/>
    <w:rsid w:val="006D6705"/>
    <w:rsid w:val="006F4567"/>
    <w:rsid w:val="00701BC5"/>
    <w:rsid w:val="007029A6"/>
    <w:rsid w:val="007138DE"/>
    <w:rsid w:val="007150CA"/>
    <w:rsid w:val="0072796C"/>
    <w:rsid w:val="00733870"/>
    <w:rsid w:val="00743D22"/>
    <w:rsid w:val="007615FE"/>
    <w:rsid w:val="00762F41"/>
    <w:rsid w:val="00774D12"/>
    <w:rsid w:val="0078486B"/>
    <w:rsid w:val="007C7988"/>
    <w:rsid w:val="007D7E6C"/>
    <w:rsid w:val="007E4FB7"/>
    <w:rsid w:val="007F1183"/>
    <w:rsid w:val="007F293D"/>
    <w:rsid w:val="00830881"/>
    <w:rsid w:val="00856B8F"/>
    <w:rsid w:val="008605BF"/>
    <w:rsid w:val="00863C6B"/>
    <w:rsid w:val="00885121"/>
    <w:rsid w:val="008961E7"/>
    <w:rsid w:val="008B47BD"/>
    <w:rsid w:val="008B5ED0"/>
    <w:rsid w:val="008E3E61"/>
    <w:rsid w:val="008F0F05"/>
    <w:rsid w:val="008F527E"/>
    <w:rsid w:val="00902452"/>
    <w:rsid w:val="00916956"/>
    <w:rsid w:val="0092416B"/>
    <w:rsid w:val="0095491F"/>
    <w:rsid w:val="00960AFB"/>
    <w:rsid w:val="00961C53"/>
    <w:rsid w:val="009665D3"/>
    <w:rsid w:val="009718B7"/>
    <w:rsid w:val="009B2A5E"/>
    <w:rsid w:val="009E671A"/>
    <w:rsid w:val="00A03629"/>
    <w:rsid w:val="00A34722"/>
    <w:rsid w:val="00A3560F"/>
    <w:rsid w:val="00A461D6"/>
    <w:rsid w:val="00A56629"/>
    <w:rsid w:val="00A6495F"/>
    <w:rsid w:val="00AC224B"/>
    <w:rsid w:val="00AF370D"/>
    <w:rsid w:val="00B13681"/>
    <w:rsid w:val="00B466CC"/>
    <w:rsid w:val="00B52256"/>
    <w:rsid w:val="00B5638A"/>
    <w:rsid w:val="00B66930"/>
    <w:rsid w:val="00BA7FA4"/>
    <w:rsid w:val="00BB053D"/>
    <w:rsid w:val="00BB1A43"/>
    <w:rsid w:val="00BC04CE"/>
    <w:rsid w:val="00BC28F4"/>
    <w:rsid w:val="00BC5193"/>
    <w:rsid w:val="00BD35D5"/>
    <w:rsid w:val="00BD485E"/>
    <w:rsid w:val="00BE068E"/>
    <w:rsid w:val="00BF3A33"/>
    <w:rsid w:val="00BF4552"/>
    <w:rsid w:val="00C14663"/>
    <w:rsid w:val="00C40F37"/>
    <w:rsid w:val="00C5207E"/>
    <w:rsid w:val="00C55AAB"/>
    <w:rsid w:val="00C635E0"/>
    <w:rsid w:val="00C83F47"/>
    <w:rsid w:val="00CB53B5"/>
    <w:rsid w:val="00CF46E4"/>
    <w:rsid w:val="00CF5CE7"/>
    <w:rsid w:val="00D002B1"/>
    <w:rsid w:val="00D01905"/>
    <w:rsid w:val="00D03FF0"/>
    <w:rsid w:val="00D50B22"/>
    <w:rsid w:val="00DB5C9B"/>
    <w:rsid w:val="00DB6456"/>
    <w:rsid w:val="00DC04B5"/>
    <w:rsid w:val="00DC3B1C"/>
    <w:rsid w:val="00DD1A3E"/>
    <w:rsid w:val="00DD71A8"/>
    <w:rsid w:val="00DE4F92"/>
    <w:rsid w:val="00E12C86"/>
    <w:rsid w:val="00E263D6"/>
    <w:rsid w:val="00E273DC"/>
    <w:rsid w:val="00E33E4F"/>
    <w:rsid w:val="00E6475D"/>
    <w:rsid w:val="00E82D9E"/>
    <w:rsid w:val="00E90ADA"/>
    <w:rsid w:val="00E91FDE"/>
    <w:rsid w:val="00EB7D69"/>
    <w:rsid w:val="00EE7BCB"/>
    <w:rsid w:val="00EF14C8"/>
    <w:rsid w:val="00EF161F"/>
    <w:rsid w:val="00F035CC"/>
    <w:rsid w:val="00F2729A"/>
    <w:rsid w:val="00F30791"/>
    <w:rsid w:val="00F853DF"/>
    <w:rsid w:val="00F854E6"/>
    <w:rsid w:val="00F93EC8"/>
    <w:rsid w:val="00F95279"/>
    <w:rsid w:val="00FB0700"/>
    <w:rsid w:val="00FE17C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DCFD"/>
  <w15:docId w15:val="{C2B28C32-A4F4-4D3B-AD35-EFA0DD2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6629"/>
    <w:pPr>
      <w:autoSpaceDE w:val="0"/>
      <w:autoSpaceDN w:val="0"/>
      <w:adjustRightInd w:val="0"/>
      <w:spacing w:after="0" w:line="240" w:lineRule="auto"/>
    </w:pPr>
    <w:rPr>
      <w:rFonts w:ascii="Kunstler Script" w:hAnsi="Kunstler Script" w:cs="Kunstler Script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1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743"/>
  </w:style>
  <w:style w:type="paragraph" w:styleId="Pidipagina">
    <w:name w:val="footer"/>
    <w:basedOn w:val="Normale"/>
    <w:link w:val="PidipaginaCarattere"/>
    <w:uiPriority w:val="99"/>
    <w:unhideWhenUsed/>
    <w:rsid w:val="004457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743"/>
  </w:style>
  <w:style w:type="paragraph" w:styleId="Titolo">
    <w:name w:val="Title"/>
    <w:basedOn w:val="Normale"/>
    <w:link w:val="TitoloCarattere"/>
    <w:qFormat/>
    <w:rsid w:val="00E82D9E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6"/>
      <w:szCs w:val="24"/>
    </w:rPr>
  </w:style>
  <w:style w:type="character" w:customStyle="1" w:styleId="TitoloCarattere">
    <w:name w:val="Titolo Carattere"/>
    <w:basedOn w:val="Carpredefinitoparagrafo"/>
    <w:link w:val="Titolo"/>
    <w:rsid w:val="00E82D9E"/>
    <w:rPr>
      <w:rFonts w:ascii="Times New Roman" w:eastAsia="Times New Roman" w:hAnsi="Times New Roman" w:cs="Times New Roman"/>
      <w:b/>
      <w:bCs/>
      <w:i/>
      <w:iCs/>
      <w:sz w:val="36"/>
      <w:szCs w:val="24"/>
      <w:lang w:eastAsia="it-IT"/>
    </w:rPr>
  </w:style>
  <w:style w:type="paragraph" w:styleId="Nessunaspaziatura">
    <w:name w:val="No Spacing"/>
    <w:uiPriority w:val="1"/>
    <w:qFormat/>
    <w:rsid w:val="005957D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E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Cufaro</dc:creator>
  <cp:lastModifiedBy>dpp1049667@dippp.interno.it</cp:lastModifiedBy>
  <cp:revision>3</cp:revision>
  <cp:lastPrinted>2020-12-07T12:35:00Z</cp:lastPrinted>
  <dcterms:created xsi:type="dcterms:W3CDTF">2024-02-15T14:03:00Z</dcterms:created>
  <dcterms:modified xsi:type="dcterms:W3CDTF">2024-02-15T16:30:00Z</dcterms:modified>
</cp:coreProperties>
</file>