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C1B1E" w14:textId="2A0903C7" w:rsidR="004D5A47" w:rsidRPr="004D5A47" w:rsidRDefault="006A239D" w:rsidP="00091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Email</w:t>
      </w:r>
      <w:r w:rsidRPr="006A239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32F58" w:rsidRPr="006C643B">
          <w:rPr>
            <w:rStyle w:val="Collegamentoipertestuale"/>
            <w:rFonts w:ascii="Times New Roman" w:hAnsi="Times New Roman" w:cs="Times New Roman"/>
            <w:sz w:val="24"/>
            <w:szCs w:val="24"/>
          </w:rPr>
          <w:t>ammincontabile.prefat@pec.interno.it</w:t>
        </w:r>
      </w:hyperlink>
      <w:r w:rsidRPr="006A239D">
        <w:rPr>
          <w:rFonts w:ascii="Times New Roman" w:hAnsi="Times New Roman" w:cs="Times New Roman"/>
          <w:sz w:val="24"/>
          <w:szCs w:val="24"/>
        </w:rPr>
        <w:t xml:space="preserve"> </w:t>
      </w:r>
      <w:r w:rsidR="004D5A47">
        <w:rPr>
          <w:rFonts w:ascii="Times New Roman" w:hAnsi="Times New Roman" w:cs="Times New Roman"/>
          <w:sz w:val="16"/>
          <w:szCs w:val="16"/>
        </w:rPr>
        <w:tab/>
      </w:r>
      <w:r w:rsidR="004D5A47">
        <w:rPr>
          <w:rFonts w:ascii="Times New Roman" w:hAnsi="Times New Roman" w:cs="Times New Roman"/>
          <w:sz w:val="16"/>
          <w:szCs w:val="16"/>
        </w:rPr>
        <w:tab/>
      </w:r>
      <w:r w:rsidR="004D5A47">
        <w:rPr>
          <w:rFonts w:ascii="Times New Roman" w:hAnsi="Times New Roman" w:cs="Times New Roman"/>
          <w:sz w:val="16"/>
          <w:szCs w:val="16"/>
        </w:rPr>
        <w:tab/>
      </w:r>
      <w:r w:rsidR="00B0361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B0361B">
        <w:rPr>
          <w:rFonts w:ascii="Times New Roman" w:hAnsi="Times New Roman" w:cs="Times New Roman"/>
          <w:sz w:val="24"/>
          <w:szCs w:val="24"/>
        </w:rPr>
        <w:t xml:space="preserve">Alla Prefettura di ASTI </w:t>
      </w:r>
    </w:p>
    <w:p w14:paraId="47E90905" w14:textId="77777777" w:rsidR="004D5A47" w:rsidRPr="004D5A47" w:rsidRDefault="004D5A47" w:rsidP="00091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BCFDB" w14:textId="77777777" w:rsidR="004D5A47" w:rsidRDefault="004D5A47" w:rsidP="00091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A7C2E0" w14:textId="7BD62CDF" w:rsidR="00A32F58" w:rsidRPr="00A32F58" w:rsidRDefault="00CF4644" w:rsidP="00A32F58">
      <w:pPr>
        <w:ind w:left="-98" w:hanging="22"/>
        <w:jc w:val="both"/>
        <w:rPr>
          <w:rFonts w:ascii="Times New Roman" w:hAnsi="Times New Roman"/>
          <w:b/>
          <w:sz w:val="24"/>
          <w:szCs w:val="24"/>
        </w:rPr>
      </w:pPr>
      <w:r w:rsidRPr="00E95BD5">
        <w:rPr>
          <w:rFonts w:ascii="Times New Roman" w:hAnsi="Times New Roman"/>
          <w:b/>
          <w:sz w:val="24"/>
          <w:szCs w:val="24"/>
        </w:rPr>
        <w:t xml:space="preserve">MANIFESTAZIONE DI INTERESSE PER </w:t>
      </w:r>
      <w:r w:rsidR="00D22389">
        <w:rPr>
          <w:rFonts w:ascii="Times New Roman" w:hAnsi="Times New Roman"/>
          <w:b/>
          <w:sz w:val="24"/>
          <w:szCs w:val="24"/>
        </w:rPr>
        <w:t>LA PARTECIPAZIONE A PROCEDURA NEGOZIATA AI FINI DEL</w:t>
      </w:r>
      <w:bookmarkStart w:id="0" w:name="_GoBack"/>
      <w:bookmarkEnd w:id="0"/>
      <w:r w:rsidR="00A32F58" w:rsidRPr="00A32F58">
        <w:rPr>
          <w:rFonts w:ascii="Times New Roman" w:hAnsi="Times New Roman"/>
          <w:b/>
          <w:sz w:val="24"/>
          <w:szCs w:val="24"/>
        </w:rPr>
        <w:t xml:space="preserve">L’ATTIVAZIONE DI SERVIZI DI ACCOGLIENZA E ASSISTENZA DI RICHIEDENTI PROTEZIONE INTERNAZIONALE, PRESSO IL COMPENDIO DEMANIALE DELL’EX 111° DEPOSITO SUSSIDIARIO DELL’AERONAUTICA MILITARE DI CASTELLO DI ANNONE </w:t>
      </w:r>
    </w:p>
    <w:p w14:paraId="588C4570" w14:textId="77777777" w:rsidR="008473E8" w:rsidRDefault="008473E8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50BFE4" w14:textId="1EA9E89D" w:rsidR="008473E8" w:rsidRPr="00A32F58" w:rsidRDefault="008473E8" w:rsidP="00924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Il sottoscritto NOME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________</w:t>
      </w:r>
      <w:r w:rsidR="00B52633">
        <w:rPr>
          <w:rFonts w:ascii="Times New Roman" w:hAnsi="Times New Roman" w:cs="Times New Roman"/>
          <w:sz w:val="24"/>
          <w:szCs w:val="24"/>
        </w:rPr>
        <w:t>___________</w:t>
      </w:r>
      <w:r w:rsidR="004D5A47" w:rsidRPr="00A32F58">
        <w:rPr>
          <w:rFonts w:ascii="Times New Roman" w:hAnsi="Times New Roman" w:cs="Times New Roman"/>
          <w:sz w:val="24"/>
          <w:szCs w:val="24"/>
        </w:rPr>
        <w:t>______</w:t>
      </w:r>
      <w:r w:rsidRPr="00A32F58">
        <w:rPr>
          <w:rFonts w:ascii="Times New Roman" w:hAnsi="Times New Roman" w:cs="Times New Roman"/>
          <w:sz w:val="24"/>
          <w:szCs w:val="24"/>
        </w:rPr>
        <w:t xml:space="preserve"> COGNOME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B52633">
        <w:rPr>
          <w:rFonts w:ascii="Times New Roman" w:hAnsi="Times New Roman" w:cs="Times New Roman"/>
          <w:sz w:val="24"/>
          <w:szCs w:val="24"/>
        </w:rPr>
        <w:t>__</w:t>
      </w:r>
      <w:r w:rsidR="004D5A47" w:rsidRPr="00A32F58">
        <w:rPr>
          <w:rFonts w:ascii="Times New Roman" w:hAnsi="Times New Roman" w:cs="Times New Roman"/>
          <w:sz w:val="24"/>
          <w:szCs w:val="24"/>
        </w:rPr>
        <w:t>___</w:t>
      </w:r>
      <w:r w:rsidR="00B52633">
        <w:rPr>
          <w:rFonts w:ascii="Times New Roman" w:hAnsi="Times New Roman" w:cs="Times New Roman"/>
          <w:sz w:val="24"/>
          <w:szCs w:val="24"/>
        </w:rPr>
        <w:t>________</w:t>
      </w:r>
      <w:r w:rsidR="004D5A47" w:rsidRPr="00A32F58">
        <w:rPr>
          <w:rFonts w:ascii="Times New Roman" w:hAnsi="Times New Roman" w:cs="Times New Roman"/>
          <w:sz w:val="24"/>
          <w:szCs w:val="24"/>
        </w:rPr>
        <w:t>_</w:t>
      </w:r>
    </w:p>
    <w:p w14:paraId="6CDE5E60" w14:textId="5B01AFCB" w:rsidR="008473E8" w:rsidRPr="00A32F58" w:rsidRDefault="008473E8" w:rsidP="00924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Nato a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52633">
        <w:rPr>
          <w:rFonts w:ascii="Times New Roman" w:hAnsi="Times New Roman" w:cs="Times New Roman"/>
          <w:sz w:val="24"/>
          <w:szCs w:val="24"/>
        </w:rPr>
        <w:t>___________</w:t>
      </w:r>
      <w:r w:rsidR="004D5A47" w:rsidRPr="00A32F58">
        <w:rPr>
          <w:rFonts w:ascii="Times New Roman" w:hAnsi="Times New Roman" w:cs="Times New Roman"/>
          <w:sz w:val="24"/>
          <w:szCs w:val="24"/>
        </w:rPr>
        <w:t>___</w:t>
      </w:r>
      <w:r w:rsidRPr="00A32F58">
        <w:rPr>
          <w:rFonts w:ascii="Times New Roman" w:hAnsi="Times New Roman" w:cs="Times New Roman"/>
          <w:sz w:val="24"/>
          <w:szCs w:val="24"/>
        </w:rPr>
        <w:t xml:space="preserve"> il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A32F58">
        <w:rPr>
          <w:rFonts w:ascii="Times New Roman" w:hAnsi="Times New Roman" w:cs="Times New Roman"/>
          <w:sz w:val="24"/>
          <w:szCs w:val="24"/>
        </w:rPr>
        <w:t xml:space="preserve"> residente a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A32F58">
        <w:rPr>
          <w:rFonts w:ascii="Times New Roman" w:hAnsi="Times New Roman" w:cs="Times New Roman"/>
          <w:sz w:val="24"/>
          <w:szCs w:val="24"/>
        </w:rPr>
        <w:t xml:space="preserve"> via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B52633">
        <w:rPr>
          <w:rFonts w:ascii="Times New Roman" w:hAnsi="Times New Roman" w:cs="Times New Roman"/>
          <w:sz w:val="24"/>
          <w:szCs w:val="24"/>
        </w:rPr>
        <w:t>_________________</w:t>
      </w:r>
    </w:p>
    <w:p w14:paraId="29D76CD5" w14:textId="00243816" w:rsidR="008473E8" w:rsidRPr="00A32F58" w:rsidRDefault="008473E8" w:rsidP="00924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In qualità di legale rappresentante del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B52633">
        <w:rPr>
          <w:rFonts w:ascii="Times New Roman" w:hAnsi="Times New Roman" w:cs="Times New Roman"/>
          <w:sz w:val="24"/>
          <w:szCs w:val="24"/>
        </w:rPr>
        <w:t>___</w:t>
      </w:r>
      <w:r w:rsidR="004D5A47" w:rsidRPr="00A32F58">
        <w:rPr>
          <w:rFonts w:ascii="Times New Roman" w:hAnsi="Times New Roman" w:cs="Times New Roman"/>
          <w:sz w:val="24"/>
          <w:szCs w:val="24"/>
        </w:rPr>
        <w:t>_____________</w:t>
      </w:r>
    </w:p>
    <w:p w14:paraId="4876E6D8" w14:textId="7A3089A2" w:rsidR="008473E8" w:rsidRPr="00A32F58" w:rsidRDefault="008473E8" w:rsidP="00924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Natura Giuridica: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B52633">
        <w:rPr>
          <w:rFonts w:ascii="Times New Roman" w:hAnsi="Times New Roman" w:cs="Times New Roman"/>
          <w:sz w:val="24"/>
          <w:szCs w:val="24"/>
        </w:rPr>
        <w:t>_</w:t>
      </w:r>
      <w:r w:rsidR="004D5A47" w:rsidRPr="00A32F58">
        <w:rPr>
          <w:rFonts w:ascii="Times New Roman" w:hAnsi="Times New Roman" w:cs="Times New Roman"/>
          <w:sz w:val="24"/>
          <w:szCs w:val="24"/>
        </w:rPr>
        <w:t>_____</w:t>
      </w:r>
    </w:p>
    <w:p w14:paraId="1482C08B" w14:textId="7A11AB76" w:rsidR="008473E8" w:rsidRPr="00A32F58" w:rsidRDefault="008473E8" w:rsidP="00924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Sede legale: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B52633">
        <w:rPr>
          <w:rFonts w:ascii="Times New Roman" w:hAnsi="Times New Roman" w:cs="Times New Roman"/>
          <w:sz w:val="24"/>
          <w:szCs w:val="24"/>
        </w:rPr>
        <w:t>_</w:t>
      </w:r>
    </w:p>
    <w:p w14:paraId="77214053" w14:textId="33EF35EF" w:rsidR="008473E8" w:rsidRPr="00A32F58" w:rsidRDefault="008473E8" w:rsidP="00924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Codice fiscale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B52633">
        <w:rPr>
          <w:rFonts w:ascii="Times New Roman" w:hAnsi="Times New Roman" w:cs="Times New Roman"/>
          <w:sz w:val="24"/>
          <w:szCs w:val="24"/>
        </w:rPr>
        <w:t>_</w:t>
      </w:r>
      <w:r w:rsidR="004D5A47" w:rsidRPr="00A32F58">
        <w:rPr>
          <w:rFonts w:ascii="Times New Roman" w:hAnsi="Times New Roman" w:cs="Times New Roman"/>
          <w:sz w:val="24"/>
          <w:szCs w:val="24"/>
        </w:rPr>
        <w:t>________</w:t>
      </w:r>
    </w:p>
    <w:p w14:paraId="51ADBA52" w14:textId="7DE631C0" w:rsidR="008473E8" w:rsidRPr="00A32F58" w:rsidRDefault="004D5A47" w:rsidP="00924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Indirizzo</w:t>
      </w:r>
      <w:r w:rsidR="00B526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0D1B389" w14:textId="0D0E92EC" w:rsidR="008473E8" w:rsidRPr="00A32F58" w:rsidRDefault="008473E8" w:rsidP="00924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 xml:space="preserve">tel. </w:t>
      </w:r>
      <w:proofErr w:type="spellStart"/>
      <w:r w:rsidRPr="00A32F5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A32F58">
        <w:rPr>
          <w:rFonts w:ascii="Times New Roman" w:hAnsi="Times New Roman" w:cs="Times New Roman"/>
          <w:sz w:val="24"/>
          <w:szCs w:val="24"/>
        </w:rPr>
        <w:t>.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B52633">
        <w:rPr>
          <w:rFonts w:ascii="Times New Roman" w:hAnsi="Times New Roman" w:cs="Times New Roman"/>
          <w:sz w:val="24"/>
          <w:szCs w:val="24"/>
        </w:rPr>
        <w:t>__</w:t>
      </w:r>
      <w:r w:rsidR="004D5A47" w:rsidRPr="00A32F58">
        <w:rPr>
          <w:rFonts w:ascii="Times New Roman" w:hAnsi="Times New Roman" w:cs="Times New Roman"/>
          <w:sz w:val="24"/>
          <w:szCs w:val="24"/>
        </w:rPr>
        <w:t>_</w:t>
      </w:r>
      <w:r w:rsidRPr="00A32F58">
        <w:rPr>
          <w:rFonts w:ascii="Times New Roman" w:hAnsi="Times New Roman" w:cs="Times New Roman"/>
          <w:sz w:val="24"/>
          <w:szCs w:val="24"/>
        </w:rPr>
        <w:t xml:space="preserve"> PEC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57E136C8" w14:textId="77777777" w:rsidR="004D5A47" w:rsidRDefault="004D5A47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F7058" w14:textId="7CFEBF76" w:rsidR="004D5A47" w:rsidRDefault="004D5A47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2F58">
        <w:rPr>
          <w:rFonts w:ascii="Times New Roman" w:hAnsi="Times New Roman" w:cs="Times New Roman"/>
          <w:sz w:val="24"/>
          <w:szCs w:val="24"/>
        </w:rPr>
        <w:t>CHIEDE</w:t>
      </w:r>
    </w:p>
    <w:p w14:paraId="6385CA11" w14:textId="77777777" w:rsidR="004D5A47" w:rsidRPr="004D5A47" w:rsidRDefault="004D5A47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5CFCF" w14:textId="77777777" w:rsidR="008473E8" w:rsidRDefault="008473E8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essere invitato alla procedura in oggetto</w:t>
      </w:r>
    </w:p>
    <w:p w14:paraId="5A2205AC" w14:textId="77777777" w:rsidR="004D5A47" w:rsidRDefault="004D5A47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664090A4" w14:textId="59123C2A" w:rsidR="008473E8" w:rsidRDefault="004D5A47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32F58">
        <w:rPr>
          <w:rFonts w:ascii="Times New Roman" w:hAnsi="Times New Roman" w:cs="Times New Roman"/>
          <w:sz w:val="24"/>
          <w:szCs w:val="24"/>
        </w:rPr>
        <w:t>DICHIARA</w:t>
      </w:r>
    </w:p>
    <w:p w14:paraId="55F9D8C4" w14:textId="77777777" w:rsidR="004D5A47" w:rsidRPr="004D5A47" w:rsidRDefault="004D5A47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DB456" w14:textId="77777777" w:rsidR="008473E8" w:rsidRPr="00A32F58" w:rsidRDefault="008473E8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ai sensi degli articoli 46 e 47 del D.P.R. 28 dicembre 2000, n.445, consapevole delle sanzioni penali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</w:t>
      </w:r>
      <w:r w:rsidRPr="00A32F58">
        <w:rPr>
          <w:rFonts w:ascii="Times New Roman" w:hAnsi="Times New Roman" w:cs="Times New Roman"/>
          <w:sz w:val="24"/>
          <w:szCs w:val="24"/>
        </w:rPr>
        <w:t>previste dall'art.</w:t>
      </w:r>
      <w:r w:rsidR="00E77A0C" w:rsidRPr="00A32F58">
        <w:rPr>
          <w:rFonts w:ascii="Times New Roman" w:hAnsi="Times New Roman" w:cs="Times New Roman"/>
          <w:sz w:val="24"/>
          <w:szCs w:val="24"/>
        </w:rPr>
        <w:t>71</w:t>
      </w:r>
      <w:r w:rsidRPr="00A32F58">
        <w:rPr>
          <w:rFonts w:ascii="Times New Roman" w:hAnsi="Times New Roman" w:cs="Times New Roman"/>
          <w:sz w:val="24"/>
          <w:szCs w:val="24"/>
        </w:rPr>
        <w:t xml:space="preserve"> del medesimo decreto per le ipotesi di falsità in atti e dichiarazioni mendaci ivi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indicate</w:t>
      </w:r>
      <w:r w:rsidRPr="00A32F58">
        <w:rPr>
          <w:rFonts w:ascii="Times New Roman" w:hAnsi="Times New Roman" w:cs="Times New Roman"/>
          <w:sz w:val="24"/>
          <w:szCs w:val="24"/>
        </w:rPr>
        <w:t>:</w:t>
      </w:r>
    </w:p>
    <w:p w14:paraId="5BFC3EFA" w14:textId="77777777" w:rsidR="008473E8" w:rsidRPr="00A32F58" w:rsidRDefault="008473E8" w:rsidP="00E11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- di possedere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</w:t>
      </w:r>
      <w:r w:rsidRPr="00A32F58">
        <w:rPr>
          <w:rFonts w:ascii="Times New Roman" w:hAnsi="Times New Roman" w:cs="Times New Roman"/>
          <w:sz w:val="24"/>
          <w:szCs w:val="24"/>
        </w:rPr>
        <w:t xml:space="preserve">tutti i requisiti di partecipazione indicati nell'Avviso relativo alla </w:t>
      </w:r>
      <w:r w:rsidR="009D26BD" w:rsidRPr="00A32F58">
        <w:rPr>
          <w:rFonts w:ascii="Times New Roman" w:hAnsi="Times New Roman" w:cs="Times New Roman"/>
          <w:sz w:val="24"/>
          <w:szCs w:val="24"/>
        </w:rPr>
        <w:t>manifestazione di interesse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</w:t>
      </w:r>
      <w:r w:rsidRPr="00A32F58">
        <w:rPr>
          <w:rFonts w:ascii="Times New Roman" w:hAnsi="Times New Roman" w:cs="Times New Roman"/>
          <w:sz w:val="24"/>
          <w:szCs w:val="24"/>
        </w:rPr>
        <w:t>in epigrafe;</w:t>
      </w:r>
    </w:p>
    <w:p w14:paraId="5CBF1DD8" w14:textId="32814042" w:rsidR="008473E8" w:rsidRPr="00A32F58" w:rsidRDefault="008473E8" w:rsidP="00B4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- di essere a conoscenza che la presente richiesta, non costituisce proposta contrattuale e non</w:t>
      </w:r>
      <w:r w:rsidR="00E1196F">
        <w:rPr>
          <w:rFonts w:ascii="Times New Roman" w:hAnsi="Times New Roman" w:cs="Times New Roman"/>
          <w:sz w:val="24"/>
          <w:szCs w:val="24"/>
        </w:rPr>
        <w:t xml:space="preserve"> </w:t>
      </w:r>
      <w:r w:rsidRPr="00A32F58">
        <w:rPr>
          <w:rFonts w:ascii="Times New Roman" w:hAnsi="Times New Roman" w:cs="Times New Roman"/>
          <w:sz w:val="24"/>
          <w:szCs w:val="24"/>
        </w:rPr>
        <w:t>vincola in alcun modo l'Amministrazione che sarà libera di seguire anche altre procedure e che la</w:t>
      </w:r>
      <w:r w:rsidR="00B426F5" w:rsidRPr="00A32F58">
        <w:rPr>
          <w:rFonts w:ascii="Times New Roman" w:hAnsi="Times New Roman" w:cs="Times New Roman"/>
          <w:sz w:val="24"/>
          <w:szCs w:val="24"/>
        </w:rPr>
        <w:t xml:space="preserve"> </w:t>
      </w:r>
      <w:r w:rsidRPr="00A32F58">
        <w:rPr>
          <w:rFonts w:ascii="Times New Roman" w:hAnsi="Times New Roman" w:cs="Times New Roman"/>
          <w:sz w:val="24"/>
          <w:szCs w:val="24"/>
        </w:rPr>
        <w:t>stessa Amministrazione si riserva di interrompere in qualsiasi momento, per ragioni di sua esclusiva</w:t>
      </w:r>
    </w:p>
    <w:p w14:paraId="2AE8D038" w14:textId="161CDCF5" w:rsidR="008473E8" w:rsidRPr="00A32F58" w:rsidRDefault="008473E8" w:rsidP="00B4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competenza, il procedimento avviato, senza che i soggetti richiedenti possano vantare alcuna</w:t>
      </w:r>
      <w:r w:rsidR="00B426F5" w:rsidRPr="00A32F58">
        <w:rPr>
          <w:rFonts w:ascii="Times New Roman" w:hAnsi="Times New Roman" w:cs="Times New Roman"/>
          <w:sz w:val="24"/>
          <w:szCs w:val="24"/>
        </w:rPr>
        <w:t xml:space="preserve"> </w:t>
      </w:r>
      <w:r w:rsidRPr="00A32F58">
        <w:rPr>
          <w:rFonts w:ascii="Times New Roman" w:hAnsi="Times New Roman" w:cs="Times New Roman"/>
          <w:sz w:val="24"/>
          <w:szCs w:val="24"/>
        </w:rPr>
        <w:t>pretesa;</w:t>
      </w:r>
    </w:p>
    <w:p w14:paraId="4088CBA3" w14:textId="2C70884A" w:rsidR="00D4595B" w:rsidRDefault="008473E8" w:rsidP="00B4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- di essere a conoscenza che la presente dichiarazione non costituisce prova di possesso dei requisiti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</w:t>
      </w:r>
      <w:r w:rsidRPr="00A32F58">
        <w:rPr>
          <w:rFonts w:ascii="Times New Roman" w:hAnsi="Times New Roman" w:cs="Times New Roman"/>
          <w:sz w:val="24"/>
          <w:szCs w:val="24"/>
        </w:rPr>
        <w:t>generali e speciali richiesti per l'affidamento del servizio che invece dovrà essere dichiarato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</w:t>
      </w:r>
      <w:r w:rsidRPr="00A32F58">
        <w:rPr>
          <w:rFonts w:ascii="Times New Roman" w:hAnsi="Times New Roman" w:cs="Times New Roman"/>
          <w:sz w:val="24"/>
          <w:szCs w:val="24"/>
        </w:rPr>
        <w:t xml:space="preserve">dall'interessato ed accertato dalla Prefettura di </w:t>
      </w:r>
      <w:r w:rsidR="00494E71" w:rsidRPr="00A32F58">
        <w:rPr>
          <w:rFonts w:ascii="Times New Roman" w:hAnsi="Times New Roman" w:cs="Times New Roman"/>
          <w:sz w:val="24"/>
          <w:szCs w:val="24"/>
        </w:rPr>
        <w:t>Asti</w:t>
      </w:r>
      <w:r w:rsidRPr="00A32F58">
        <w:rPr>
          <w:rFonts w:ascii="Times New Roman" w:hAnsi="Times New Roman" w:cs="Times New Roman"/>
          <w:sz w:val="24"/>
          <w:szCs w:val="24"/>
        </w:rPr>
        <w:t xml:space="preserve"> nei modi di legge in</w:t>
      </w:r>
      <w:r w:rsidR="004D5A47" w:rsidRPr="00A32F58">
        <w:rPr>
          <w:rFonts w:ascii="Times New Roman" w:hAnsi="Times New Roman" w:cs="Times New Roman"/>
          <w:sz w:val="24"/>
          <w:szCs w:val="24"/>
        </w:rPr>
        <w:t xml:space="preserve"> occasione </w:t>
      </w:r>
      <w:r w:rsidR="00E1196F">
        <w:rPr>
          <w:rFonts w:ascii="Times New Roman" w:hAnsi="Times New Roman" w:cs="Times New Roman"/>
          <w:sz w:val="24"/>
          <w:szCs w:val="24"/>
        </w:rPr>
        <w:t>della procedura  di affidamento;</w:t>
      </w:r>
    </w:p>
    <w:p w14:paraId="74294730" w14:textId="12FF5676" w:rsidR="00E1196F" w:rsidRPr="00A32F58" w:rsidRDefault="00E1196F" w:rsidP="00B4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 unire alla presente una autocertificazione del possesso dei requisiti di cui all’art. 80 del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50/2016. </w:t>
      </w:r>
    </w:p>
    <w:p w14:paraId="5AF8F724" w14:textId="77777777" w:rsidR="004D5A47" w:rsidRDefault="004D5A47" w:rsidP="004D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9AAA0" w14:textId="77777777" w:rsidR="00E1196F" w:rsidRPr="00A32F58" w:rsidRDefault="00E1196F" w:rsidP="004D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E127F" w14:textId="77777777" w:rsidR="004D5A47" w:rsidRPr="00A32F58" w:rsidRDefault="004D5A47" w:rsidP="004D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Allega la fotocopia del documento di identità in corso di validità.</w:t>
      </w:r>
    </w:p>
    <w:p w14:paraId="2E8853A0" w14:textId="77777777" w:rsidR="004D5A47" w:rsidRPr="00A32F58" w:rsidRDefault="004D5A47" w:rsidP="004D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CF186" w14:textId="77777777" w:rsidR="004D5A47" w:rsidRPr="00A32F58" w:rsidRDefault="004D5A47" w:rsidP="004D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FIRMA: ___________________________</w:t>
      </w:r>
    </w:p>
    <w:p w14:paraId="08CA77B3" w14:textId="77777777" w:rsidR="004D5A47" w:rsidRPr="00A32F58" w:rsidRDefault="004D5A47" w:rsidP="004D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ED595" w14:textId="77777777" w:rsidR="004D5A47" w:rsidRPr="00A32F58" w:rsidRDefault="004D5A47" w:rsidP="004D5A4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32F58">
        <w:rPr>
          <w:rFonts w:ascii="Times New Roman" w:hAnsi="Times New Roman" w:cs="Times New Roman"/>
          <w:sz w:val="24"/>
          <w:szCs w:val="24"/>
        </w:rPr>
        <w:t>N.B. Nel caso di richiesta di partecipazione in forma plurisoggettiva (ad esempio consorzio o ATI) indicare i dati di tutti gli operatori.</w:t>
      </w:r>
    </w:p>
    <w:sectPr w:rsidR="004D5A47" w:rsidRPr="00A32F58" w:rsidSect="006E0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5E"/>
    <w:rsid w:val="0009145E"/>
    <w:rsid w:val="002938BD"/>
    <w:rsid w:val="00354F5F"/>
    <w:rsid w:val="00451B7A"/>
    <w:rsid w:val="0047023C"/>
    <w:rsid w:val="004811C6"/>
    <w:rsid w:val="00494E71"/>
    <w:rsid w:val="004D5A47"/>
    <w:rsid w:val="00507561"/>
    <w:rsid w:val="00597D52"/>
    <w:rsid w:val="00643229"/>
    <w:rsid w:val="006A239D"/>
    <w:rsid w:val="006E011B"/>
    <w:rsid w:val="00711E1B"/>
    <w:rsid w:val="00724BC0"/>
    <w:rsid w:val="00800A65"/>
    <w:rsid w:val="00805DE2"/>
    <w:rsid w:val="008473E8"/>
    <w:rsid w:val="009247B6"/>
    <w:rsid w:val="009D26BD"/>
    <w:rsid w:val="00A32F58"/>
    <w:rsid w:val="00A70023"/>
    <w:rsid w:val="00B0361B"/>
    <w:rsid w:val="00B426F5"/>
    <w:rsid w:val="00B52633"/>
    <w:rsid w:val="00BF1FBD"/>
    <w:rsid w:val="00CE6D97"/>
    <w:rsid w:val="00CF4644"/>
    <w:rsid w:val="00D22389"/>
    <w:rsid w:val="00D8311F"/>
    <w:rsid w:val="00E1196F"/>
    <w:rsid w:val="00E77A0C"/>
    <w:rsid w:val="00E864E6"/>
    <w:rsid w:val="00F03671"/>
    <w:rsid w:val="00F2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9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1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2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1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2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mincontabile.prefat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 Interno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dpp1044492</cp:lastModifiedBy>
  <cp:revision>4</cp:revision>
  <cp:lastPrinted>2022-03-24T12:19:00Z</cp:lastPrinted>
  <dcterms:created xsi:type="dcterms:W3CDTF">2022-12-14T14:31:00Z</dcterms:created>
  <dcterms:modified xsi:type="dcterms:W3CDTF">2022-12-14T16:46:00Z</dcterms:modified>
</cp:coreProperties>
</file>