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9C96" w14:textId="05595766" w:rsidR="0073307A" w:rsidRDefault="00376744" w:rsidP="00AF2057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Offerta economica - Indagine di mercato per l'individuazione di un immobile da adibire a sede </w:t>
      </w:r>
      <w:r w:rsidR="00331DC4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del</w:t>
      </w:r>
      <w:r w:rsidR="00795FDF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la Stazione dei Carabinieri di Fiuggi </w:t>
      </w:r>
      <w:r w:rsidR="007B4D34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(FR)</w:t>
      </w:r>
      <w:r w:rsidR="00331DC4" w:rsidRPr="00331DC4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”.</w:t>
      </w:r>
    </w:p>
    <w:p w14:paraId="18D81085" w14:textId="77777777" w:rsidR="00AF2057" w:rsidRDefault="00376744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Il/la sottoscritto/a _________________________________________________________ nato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/a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____________________________ prov. ________________ il _______________________ e residente in ______________________ </w:t>
      </w:r>
      <w:proofErr w:type="gram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</w:t>
      </w:r>
      <w:r w:rsid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F</w:t>
      </w:r>
      <w:r w:rsidR="00D60736"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.:</w:t>
      </w:r>
      <w:r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</w:t>
      </w:r>
      <w:proofErr w:type="gramEnd"/>
      <w:r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</w:t>
      </w:r>
      <w:r w:rsidR="00D60736"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</w:t>
      </w:r>
      <w:r w:rsid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</w:t>
      </w:r>
      <w:r w:rsidR="00D60736"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in qualità di</w:t>
      </w:r>
      <w:r w:rsid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:</w:t>
      </w:r>
    </w:p>
    <w:p w14:paraId="4382C8DE" w14:textId="5B4F9942" w:rsidR="007C30B8" w:rsidRDefault="00AF2057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a)</w:t>
      </w:r>
      <w:r w:rsidR="007B4D3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D60736"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proprietario e/o di delegato dai Sig.ri proprietari _________________________________________</w:t>
      </w:r>
      <w:r w:rsidR="007C30B8"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PEC: </w:t>
      </w:r>
      <w:r w:rsidR="007B4D3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__________________________________</w:t>
      </w:r>
    </w:p>
    <w:p w14:paraId="0B60BAF4" w14:textId="77777777" w:rsidR="00CE3CB0" w:rsidRDefault="00AF2057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b)</w:t>
      </w:r>
      <w:r w:rsidR="00376744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rappresentante legale munito dei necessari poteri della ditta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/Ente/società </w:t>
      </w:r>
      <w:r w:rsidR="00376744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___________________________ con sede legale in ___________________________ e domicilio fiscale in ________________________________________________ C.F. ___________________ P.IVA _______________________ telefax ____________________ tel. _______________________ PEC: ________________________________________</w:t>
      </w:r>
    </w:p>
    <w:p w14:paraId="4E2B4612" w14:textId="29B0472A" w:rsidR="005A6EBD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con riferimento all'avvis</w:t>
      </w:r>
      <w:r w:rsidR="007B4D3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o</w:t>
      </w:r>
      <w:r w:rsidR="0068416D" w:rsidRPr="0083523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="0068416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indagine di mercato della Prefettura di</w:t>
      </w:r>
      <w:r w:rsidR="007B4D3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Frosinone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per la ricerca di un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immobile da adibire a sede del</w:t>
      </w:r>
      <w:r w:rsidR="007B4D3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F642E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</w:t>
      </w:r>
      <w:r w:rsidR="00795FD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</w:t>
      </w:r>
      <w:r w:rsidR="007B4D3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(FR),</w:t>
      </w:r>
      <w:r w:rsidR="00371F86" w:rsidRPr="00A77E1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 xml:space="preserve"> </w:t>
      </w:r>
    </w:p>
    <w:p w14:paraId="18F0CF00" w14:textId="382DBFFE" w:rsidR="00CE3CB0" w:rsidRPr="005A6EBD" w:rsidRDefault="00376744" w:rsidP="005A6EBD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  <w:r w:rsidRPr="005A6EB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dichiara quanto segue</w:t>
      </w:r>
      <w:r w:rsidR="00CE3CB0" w:rsidRPr="005A6EB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:</w:t>
      </w:r>
    </w:p>
    <w:p w14:paraId="6941FADB" w14:textId="77777777" w:rsidR="00D60736" w:rsidRPr="005A6EBD" w:rsidRDefault="00376744" w:rsidP="005A6EBD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offrire in locazione il seguente immobile (indicare i dati identificativi dell'immobile):</w:t>
      </w:r>
    </w:p>
    <w:p w14:paraId="234184D1" w14:textId="77777777" w:rsidR="00CE3CB0" w:rsidRPr="005A6EBD" w:rsidRDefault="00376744" w:rsidP="005A6EBD">
      <w:pPr>
        <w:pStyle w:val="Paragrafoelenco"/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__________________________________________________________________________________________________________________________________________________________________________________________________________________;</w:t>
      </w:r>
    </w:p>
    <w:p w14:paraId="239116ED" w14:textId="3727B2B5" w:rsidR="00CE3CB0" w:rsidRDefault="00376744" w:rsidP="005A6EBD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la richiesta economica per il canone di locazione annuale dell'immobile è pari ad € ____________ (______________euro/______) al netto dell'Iva</w:t>
      </w:r>
      <w:r w:rsidR="007B4D34"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;</w:t>
      </w:r>
    </w:p>
    <w:p w14:paraId="08FFA804" w14:textId="77777777" w:rsidR="005A6EBD" w:rsidRPr="005A6EBD" w:rsidRDefault="005A6EBD" w:rsidP="005A6EBD">
      <w:pPr>
        <w:pStyle w:val="Paragrafoelenco"/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6625F22E" w14:textId="58C8B98F" w:rsidR="005A6EBD" w:rsidRPr="005A6EBD" w:rsidRDefault="007B4D34" w:rsidP="005A6EBD">
      <w:pPr>
        <w:pStyle w:val="Paragrafoelenco"/>
        <w:shd w:val="clear" w:color="auto" w:fill="FFFFFF"/>
        <w:spacing w:line="240" w:lineRule="auto"/>
        <w:ind w:left="1440"/>
        <w:jc w:val="center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5A6EB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ovvero</w:t>
      </w:r>
    </w:p>
    <w:p w14:paraId="33CEA2CB" w14:textId="498A9FEC" w:rsidR="007B4D34" w:rsidRPr="005A6EBD" w:rsidRDefault="007B4D34" w:rsidP="005A6EBD">
      <w:pPr>
        <w:shd w:val="clear" w:color="auto" w:fill="FFFFFF"/>
        <w:spacing w:line="240" w:lineRule="auto"/>
        <w:ind w:left="708"/>
        <w:jc w:val="both"/>
        <w:textAlignment w:val="top"/>
        <w:rPr>
          <w:rFonts w:ascii="Times New Roman" w:eastAsia="Times New Roman" w:hAnsi="Times New Roman" w:cs="Times New Roman"/>
          <w:i/>
          <w:iCs/>
          <w:color w:val="1C2024"/>
          <w:sz w:val="24"/>
          <w:szCs w:val="24"/>
          <w:lang w:eastAsia="it-IT"/>
        </w:rPr>
      </w:pPr>
      <w:r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si comunica l’assoggettamento all’IVA </w:t>
      </w:r>
      <w:r w:rsidRPr="005A6EBD">
        <w:rPr>
          <w:rFonts w:ascii="Times New Roman" w:eastAsia="Times New Roman" w:hAnsi="Times New Roman" w:cs="Times New Roman"/>
          <w:i/>
          <w:iCs/>
          <w:color w:val="1C2024"/>
          <w:sz w:val="24"/>
          <w:szCs w:val="24"/>
          <w:lang w:eastAsia="it-IT"/>
        </w:rPr>
        <w:t>(in assenza di tale dichiarazione</w:t>
      </w:r>
      <w:r w:rsidR="00010343" w:rsidRPr="005A6EBD">
        <w:rPr>
          <w:rFonts w:ascii="Times New Roman" w:eastAsia="Times New Roman" w:hAnsi="Times New Roman" w:cs="Times New Roman"/>
          <w:i/>
          <w:iCs/>
          <w:color w:val="1C2024"/>
          <w:sz w:val="24"/>
          <w:szCs w:val="24"/>
          <w:lang w:eastAsia="it-IT"/>
        </w:rPr>
        <w:t xml:space="preserve"> il contratto sarà stipulato IVA esente)</w:t>
      </w:r>
      <w:r w:rsidR="00327870" w:rsidRPr="005A6EBD">
        <w:rPr>
          <w:rFonts w:ascii="Times New Roman" w:eastAsia="Times New Roman" w:hAnsi="Times New Roman" w:cs="Times New Roman"/>
          <w:i/>
          <w:iCs/>
          <w:color w:val="1C2024"/>
          <w:sz w:val="24"/>
          <w:szCs w:val="24"/>
          <w:lang w:eastAsia="it-IT"/>
        </w:rPr>
        <w:t>;</w:t>
      </w:r>
    </w:p>
    <w:p w14:paraId="10294323" w14:textId="6DC19D25" w:rsidR="00371F86" w:rsidRPr="005A6EBD" w:rsidRDefault="00376744" w:rsidP="005A6EBD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accettare espressamente la vincolativ</w:t>
      </w:r>
      <w:r w:rsidR="00C21BF7"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ità dell'offerta per</w:t>
      </w:r>
      <w:r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7B4D34"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12</w:t>
      </w:r>
      <w:r w:rsidR="00AF2057"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(</w:t>
      </w:r>
      <w:r w:rsidR="007B4D34"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dodici</w:t>
      </w:r>
      <w:r w:rsidR="00AF2057"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)</w:t>
      </w:r>
      <w:r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mesi dalla sc</w:t>
      </w:r>
      <w:r w:rsidR="00CE3CB0"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adenza del termine di </w:t>
      </w:r>
      <w:r w:rsidR="00371F86"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ricezione;</w:t>
      </w:r>
    </w:p>
    <w:p w14:paraId="1A0162AB" w14:textId="3313D6B0" w:rsidR="002B5953" w:rsidRPr="005A6EBD" w:rsidRDefault="00371F86" w:rsidP="005A6EBD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assumermi</w:t>
      </w:r>
      <w:r w:rsidR="007B4D34"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totalmente</w:t>
      </w:r>
      <w:r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l'onere di svolgere le necessarie opere di adeguamento dell'immobile </w:t>
      </w:r>
      <w:r w:rsidR="007B4D34"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alle esigenze dell’Amministrazione come indicate in premessa ovvero come indicate alle dichiarazioni di cui all’allegato A ove risultano anche la descrizione degli interventi necessari e la loro tempistica.</w:t>
      </w:r>
    </w:p>
    <w:p w14:paraId="42330281" w14:textId="7593DEB5" w:rsidR="00CE3CB0" w:rsidRPr="005A6EBD" w:rsidRDefault="00CE3CB0" w:rsidP="005A6EBD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essere informato, ai sensi e per gli effetti di cui al </w:t>
      </w:r>
      <w:r w:rsidR="007B4D34"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</w:t>
      </w:r>
      <w:r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  <w:r w:rsidR="007B4D34"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</w:t>
      </w:r>
      <w:r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gs. 196/2003 e </w:t>
      </w:r>
      <w:proofErr w:type="spellStart"/>
      <w:r w:rsidR="00795FD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s.m.i.</w:t>
      </w:r>
      <w:proofErr w:type="spellEnd"/>
      <w:r w:rsidRPr="005A6EB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 che i dati personali raccolti saranno trattati, anche con strumenti informatici, esclusivamente nell'ambito del procedimento per il quale la presente dichiarazione viene resa.</w:t>
      </w:r>
    </w:p>
    <w:p w14:paraId="39F3D42C" w14:textId="77777777" w:rsidR="000E1EE9" w:rsidRDefault="000E1EE9" w:rsidP="0073307A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5A1F767F" w14:textId="77777777" w:rsidR="00681E08" w:rsidRDefault="00376744" w:rsidP="000E1EE9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__________lì_______________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  <w:t xml:space="preserve">        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Firma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</w:p>
    <w:sectPr w:rsidR="00681E08" w:rsidSect="00AF2057">
      <w:headerReference w:type="default" r:id="rId7"/>
      <w:pgSz w:w="11906" w:h="16838"/>
      <w:pgMar w:top="11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C6FB" w14:textId="77777777" w:rsidR="008D22C2" w:rsidRDefault="008D22C2" w:rsidP="00616CFC">
      <w:pPr>
        <w:spacing w:after="0" w:line="240" w:lineRule="auto"/>
      </w:pPr>
      <w:r>
        <w:separator/>
      </w:r>
    </w:p>
  </w:endnote>
  <w:endnote w:type="continuationSeparator" w:id="0">
    <w:p w14:paraId="458DBCC5" w14:textId="77777777" w:rsidR="008D22C2" w:rsidRDefault="008D22C2" w:rsidP="0061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8133" w14:textId="77777777" w:rsidR="008D22C2" w:rsidRDefault="008D22C2" w:rsidP="00616CFC">
      <w:pPr>
        <w:spacing w:after="0" w:line="240" w:lineRule="auto"/>
      </w:pPr>
      <w:r>
        <w:separator/>
      </w:r>
    </w:p>
  </w:footnote>
  <w:footnote w:type="continuationSeparator" w:id="0">
    <w:p w14:paraId="586BE839" w14:textId="77777777" w:rsidR="008D22C2" w:rsidRDefault="008D22C2" w:rsidP="0061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086F" w14:textId="54B6F6E5" w:rsidR="00616CFC" w:rsidRPr="002A7704" w:rsidRDefault="00803098" w:rsidP="00803098">
    <w:pPr>
      <w:pStyle w:val="Intestazione"/>
      <w:rPr>
        <w:rFonts w:ascii="Times New Roman" w:hAnsi="Times New Roman" w:cs="Times New Roman"/>
        <w:sz w:val="31"/>
        <w:szCs w:val="31"/>
        <w:u w:val="single"/>
      </w:rPr>
    </w:pPr>
    <w:r w:rsidRPr="002A7704">
      <w:rPr>
        <w:rFonts w:ascii="Times New Roman" w:hAnsi="Times New Roman" w:cs="Times New Roman"/>
        <w:sz w:val="31"/>
        <w:szCs w:val="31"/>
        <w:u w:val="single"/>
      </w:rPr>
      <w:t>ALLEGATO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F96"/>
    <w:multiLevelType w:val="hybridMultilevel"/>
    <w:tmpl w:val="9A6CC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B5F5B"/>
    <w:multiLevelType w:val="hybridMultilevel"/>
    <w:tmpl w:val="E3EEA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03855">
    <w:abstractNumId w:val="0"/>
  </w:num>
  <w:num w:numId="2" w16cid:durableId="31434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744"/>
    <w:rsid w:val="00010343"/>
    <w:rsid w:val="000E1EE9"/>
    <w:rsid w:val="00182C48"/>
    <w:rsid w:val="00207C12"/>
    <w:rsid w:val="0028167B"/>
    <w:rsid w:val="002A0599"/>
    <w:rsid w:val="002A7704"/>
    <w:rsid w:val="002B5953"/>
    <w:rsid w:val="00322A54"/>
    <w:rsid w:val="00327870"/>
    <w:rsid w:val="00331DC4"/>
    <w:rsid w:val="00371F86"/>
    <w:rsid w:val="00376744"/>
    <w:rsid w:val="003D0DD6"/>
    <w:rsid w:val="004349E2"/>
    <w:rsid w:val="004D128C"/>
    <w:rsid w:val="00507C86"/>
    <w:rsid w:val="00541539"/>
    <w:rsid w:val="00586258"/>
    <w:rsid w:val="005A6EBD"/>
    <w:rsid w:val="00616CFC"/>
    <w:rsid w:val="00681E08"/>
    <w:rsid w:val="0068416D"/>
    <w:rsid w:val="006C5255"/>
    <w:rsid w:val="00711128"/>
    <w:rsid w:val="0073307A"/>
    <w:rsid w:val="0073681C"/>
    <w:rsid w:val="00795FDF"/>
    <w:rsid w:val="0079643B"/>
    <w:rsid w:val="007B4D34"/>
    <w:rsid w:val="007C30B8"/>
    <w:rsid w:val="00803098"/>
    <w:rsid w:val="0083523F"/>
    <w:rsid w:val="008A6936"/>
    <w:rsid w:val="008D22C2"/>
    <w:rsid w:val="00914270"/>
    <w:rsid w:val="0092499D"/>
    <w:rsid w:val="00A435AC"/>
    <w:rsid w:val="00A77E1D"/>
    <w:rsid w:val="00AF2057"/>
    <w:rsid w:val="00B11DED"/>
    <w:rsid w:val="00B52922"/>
    <w:rsid w:val="00BC108B"/>
    <w:rsid w:val="00BE113E"/>
    <w:rsid w:val="00BF2BD8"/>
    <w:rsid w:val="00C10B9B"/>
    <w:rsid w:val="00C21BF7"/>
    <w:rsid w:val="00C70ECE"/>
    <w:rsid w:val="00CE3CB0"/>
    <w:rsid w:val="00D10174"/>
    <w:rsid w:val="00D13BE0"/>
    <w:rsid w:val="00D60736"/>
    <w:rsid w:val="00D955CF"/>
    <w:rsid w:val="00DC55CB"/>
    <w:rsid w:val="00DE71F8"/>
    <w:rsid w:val="00E62306"/>
    <w:rsid w:val="00E77430"/>
    <w:rsid w:val="00F34EC6"/>
    <w:rsid w:val="00F642E9"/>
    <w:rsid w:val="00F84F4E"/>
    <w:rsid w:val="00FA4063"/>
    <w:rsid w:val="00FB0C32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3FA6"/>
  <w15:docId w15:val="{FC8CE91F-D3C1-44AC-8947-734DA3B1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CFC"/>
  </w:style>
  <w:style w:type="paragraph" w:styleId="Pidipagina">
    <w:name w:val="footer"/>
    <w:basedOn w:val="Normale"/>
    <w:link w:val="Pidipagina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FC"/>
  </w:style>
  <w:style w:type="paragraph" w:styleId="Paragrafoelenco">
    <w:name w:val="List Paragraph"/>
    <w:basedOn w:val="Normale"/>
    <w:uiPriority w:val="34"/>
    <w:qFormat/>
    <w:rsid w:val="007B4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63326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60">
                  <w:marLeft w:val="0"/>
                  <w:marRight w:val="0"/>
                  <w:marTop w:val="240"/>
                  <w:marBottom w:val="480"/>
                  <w:divBdr>
                    <w:top w:val="single" w:sz="6" w:space="12" w:color="E2E2E2"/>
                    <w:left w:val="single" w:sz="6" w:space="12" w:color="E2E2E2"/>
                    <w:bottom w:val="single" w:sz="6" w:space="12" w:color="E2E2E2"/>
                    <w:right w:val="single" w:sz="6" w:space="12" w:color="E2E2E2"/>
                  </w:divBdr>
                  <w:divsChild>
                    <w:div w:id="1365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Manuela Catallo</cp:lastModifiedBy>
  <cp:revision>4</cp:revision>
  <dcterms:created xsi:type="dcterms:W3CDTF">2024-05-15T10:49:00Z</dcterms:created>
  <dcterms:modified xsi:type="dcterms:W3CDTF">2024-10-11T09:08:00Z</dcterms:modified>
</cp:coreProperties>
</file>